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6A5F65"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8002E0">
        <w:rPr>
          <w:rFonts w:ascii="Times New Roman" w:hAnsi="Times New Roman" w:cs="Times New Roman"/>
          <w:sz w:val="24"/>
        </w:rPr>
        <w:t xml:space="preserve">(such </w:t>
      </w:r>
      <w:r w:rsidR="001C2F0C">
        <w:rPr>
          <w:rFonts w:ascii="Times New Roman" w:hAnsi="Times New Roman" w:cs="Times New Roman"/>
          <w:sz w:val="24"/>
        </w:rPr>
        <w:t xml:space="preserve">as </w:t>
      </w:r>
      <w:r w:rsidR="008002E0">
        <w:rPr>
          <w:rFonts w:ascii="Times New Roman" w:hAnsi="Times New Roman" w:cs="Times New Roman"/>
          <w:sz w:val="24"/>
        </w:rPr>
        <w:t xml:space="preserve">programs for </w:t>
      </w:r>
      <w:r w:rsidR="004C5A52" w:rsidRPr="008002E0">
        <w:rPr>
          <w:rFonts w:ascii="Times New Roman" w:hAnsi="Times New Roman" w:cs="Times New Roman"/>
          <w:sz w:val="24"/>
        </w:rPr>
        <w:t>children, youth, adults, general health, education/training, early childhood, info and referral, respite, advocacy help</w:t>
      </w:r>
      <w:r w:rsidR="008002E0">
        <w:rPr>
          <w:rFonts w:ascii="Times New Roman" w:hAnsi="Times New Roman" w:cs="Times New Roman"/>
          <w:sz w:val="24"/>
        </w:rPr>
        <w:t>)</w:t>
      </w:r>
      <w:r w:rsidR="008002E0" w:rsidRPr="008002E0">
        <w:rPr>
          <w:rFonts w:ascii="Times New Roman" w:hAnsi="Times New Roman" w:cs="Times New Roman"/>
          <w:sz w:val="24"/>
        </w:rPr>
        <w:t xml:space="preserve"> </w:t>
      </w:r>
      <w:r>
        <w:rPr>
          <w:rFonts w:ascii="Times New Roman" w:hAnsi="Times New Roman" w:cs="Times New Roman"/>
          <w:sz w:val="24"/>
        </w:rPr>
        <w:t>specific for Parents</w:t>
      </w:r>
      <w:r w:rsidR="00432285">
        <w:rPr>
          <w:rFonts w:ascii="Times New Roman" w:hAnsi="Times New Roman" w:cs="Times New Roman"/>
          <w:sz w:val="24"/>
        </w:rPr>
        <w:t>, Families</w:t>
      </w:r>
      <w:r w:rsidR="00FF78B9">
        <w:rPr>
          <w:rFonts w:ascii="Times New Roman" w:hAnsi="Times New Roman" w:cs="Times New Roman"/>
          <w:sz w:val="24"/>
        </w:rPr>
        <w:t xml:space="preserve"> and or Caretakers</w:t>
      </w:r>
      <w:r w:rsidR="0038311B">
        <w:rPr>
          <w:rFonts w:ascii="Times New Roman" w:hAnsi="Times New Roman" w:cs="Times New Roman"/>
          <w:sz w:val="24"/>
        </w:rPr>
        <w:t xml:space="preserve">. </w:t>
      </w:r>
    </w:p>
    <w:p w:rsidR="00FF78B9" w:rsidRDefault="00FF78B9" w:rsidP="0030003D">
      <w:pPr>
        <w:pStyle w:val="NoSpacing"/>
        <w:jc w:val="both"/>
        <w:rPr>
          <w:rFonts w:ascii="Times New Roman" w:hAnsi="Times New Roman" w:cs="Times New Roman"/>
          <w:sz w:val="24"/>
        </w:rPr>
      </w:pPr>
    </w:p>
    <w:tbl>
      <w:tblPr>
        <w:tblStyle w:val="TableGrid"/>
        <w:tblW w:w="18360" w:type="dxa"/>
        <w:tblInd w:w="-72" w:type="dxa"/>
        <w:shd w:val="clear" w:color="auto" w:fill="FBD4B4" w:themeFill="accent6" w:themeFillTint="66"/>
        <w:tblLayout w:type="fixed"/>
        <w:tblLook w:val="04A0" w:firstRow="1" w:lastRow="0" w:firstColumn="1" w:lastColumn="0" w:noHBand="0" w:noVBand="1"/>
      </w:tblPr>
      <w:tblGrid>
        <w:gridCol w:w="2430"/>
        <w:gridCol w:w="7470"/>
        <w:gridCol w:w="1620"/>
        <w:gridCol w:w="3600"/>
        <w:gridCol w:w="3240"/>
      </w:tblGrid>
      <w:tr w:rsidR="0032721D" w:rsidRPr="008A2ECC" w:rsidTr="00237543">
        <w:trPr>
          <w:tblHeader/>
        </w:trPr>
        <w:tc>
          <w:tcPr>
            <w:tcW w:w="2430" w:type="dxa"/>
            <w:shd w:val="clear" w:color="auto" w:fill="C2D69B" w:themeFill="accent3" w:themeFillTint="99"/>
          </w:tcPr>
          <w:p w:rsidR="0032721D" w:rsidRPr="00CC27B0" w:rsidRDefault="0032721D" w:rsidP="00CC27B0">
            <w:pPr>
              <w:pStyle w:val="NoSpacing"/>
              <w:jc w:val="center"/>
              <w:rPr>
                <w:rFonts w:ascii="Times New Roman" w:hAnsi="Times New Roman" w:cs="Times New Roman"/>
                <w:b/>
                <w:sz w:val="24"/>
                <w:szCs w:val="24"/>
              </w:rPr>
            </w:pPr>
            <w:bookmarkStart w:id="0" w:name="_GoBack" w:colFirst="0" w:colLast="4"/>
            <w:r w:rsidRPr="00CC27B0">
              <w:rPr>
                <w:rFonts w:ascii="Times New Roman" w:hAnsi="Times New Roman" w:cs="Times New Roman"/>
                <w:b/>
                <w:sz w:val="24"/>
                <w:szCs w:val="24"/>
              </w:rPr>
              <w:t>NAME</w:t>
            </w:r>
          </w:p>
        </w:tc>
        <w:tc>
          <w:tcPr>
            <w:tcW w:w="7470" w:type="dxa"/>
            <w:shd w:val="clear" w:color="auto" w:fill="C2D69B" w:themeFill="accent3" w:themeFillTint="99"/>
          </w:tcPr>
          <w:p w:rsidR="0032721D" w:rsidRPr="00CC27B0" w:rsidRDefault="0032721D" w:rsidP="00CC27B0">
            <w:pPr>
              <w:pStyle w:val="NoSpacing"/>
              <w:jc w:val="center"/>
              <w:rPr>
                <w:rFonts w:ascii="Times New Roman" w:hAnsi="Times New Roman" w:cs="Times New Roman"/>
                <w:b/>
                <w:sz w:val="24"/>
                <w:szCs w:val="24"/>
              </w:rPr>
            </w:pPr>
            <w:r w:rsidRPr="00CC27B0">
              <w:rPr>
                <w:rFonts w:ascii="Times New Roman" w:hAnsi="Times New Roman" w:cs="Times New Roman"/>
                <w:b/>
                <w:sz w:val="24"/>
                <w:szCs w:val="24"/>
              </w:rPr>
              <w:t>DESCRIPTION</w:t>
            </w:r>
          </w:p>
        </w:tc>
        <w:tc>
          <w:tcPr>
            <w:tcW w:w="1620" w:type="dxa"/>
            <w:shd w:val="clear" w:color="auto" w:fill="C2D69B" w:themeFill="accent3" w:themeFillTint="99"/>
          </w:tcPr>
          <w:p w:rsidR="0032721D" w:rsidRPr="00CC27B0" w:rsidRDefault="004425AA" w:rsidP="00CC27B0">
            <w:pPr>
              <w:pStyle w:val="NoSpacing"/>
              <w:jc w:val="center"/>
              <w:rPr>
                <w:rFonts w:ascii="Times New Roman" w:hAnsi="Times New Roman" w:cs="Times New Roman"/>
                <w:b/>
                <w:sz w:val="24"/>
                <w:szCs w:val="24"/>
              </w:rPr>
            </w:pPr>
            <w:r w:rsidRPr="00CC27B0">
              <w:rPr>
                <w:rFonts w:ascii="Times New Roman" w:hAnsi="Times New Roman" w:cs="Times New Roman"/>
                <w:b/>
                <w:sz w:val="24"/>
                <w:szCs w:val="24"/>
              </w:rPr>
              <w:t>PHONE</w:t>
            </w:r>
          </w:p>
        </w:tc>
        <w:tc>
          <w:tcPr>
            <w:tcW w:w="3600" w:type="dxa"/>
            <w:shd w:val="clear" w:color="auto" w:fill="C2D69B" w:themeFill="accent3" w:themeFillTint="99"/>
          </w:tcPr>
          <w:p w:rsidR="0032721D" w:rsidRPr="00CC27B0" w:rsidRDefault="004425AA" w:rsidP="00CC27B0">
            <w:pPr>
              <w:pStyle w:val="NoSpacing"/>
              <w:jc w:val="center"/>
              <w:rPr>
                <w:rFonts w:ascii="Times New Roman" w:hAnsi="Times New Roman" w:cs="Times New Roman"/>
                <w:b/>
                <w:sz w:val="24"/>
                <w:szCs w:val="24"/>
              </w:rPr>
            </w:pPr>
            <w:r w:rsidRPr="00CC27B0">
              <w:rPr>
                <w:rFonts w:ascii="Times New Roman" w:hAnsi="Times New Roman" w:cs="Times New Roman"/>
                <w:b/>
                <w:sz w:val="24"/>
                <w:szCs w:val="24"/>
              </w:rPr>
              <w:t>EMAIL</w:t>
            </w:r>
          </w:p>
        </w:tc>
        <w:tc>
          <w:tcPr>
            <w:tcW w:w="3240" w:type="dxa"/>
            <w:shd w:val="clear" w:color="auto" w:fill="C2D69B" w:themeFill="accent3" w:themeFillTint="99"/>
          </w:tcPr>
          <w:p w:rsidR="0032721D" w:rsidRPr="00CC27B0" w:rsidRDefault="004425AA" w:rsidP="00CC27B0">
            <w:pPr>
              <w:pStyle w:val="NoSpacing"/>
              <w:jc w:val="center"/>
              <w:rPr>
                <w:rFonts w:ascii="Times New Roman" w:hAnsi="Times New Roman" w:cs="Times New Roman"/>
                <w:b/>
                <w:sz w:val="24"/>
                <w:szCs w:val="24"/>
              </w:rPr>
            </w:pPr>
            <w:r w:rsidRPr="00CC27B0">
              <w:rPr>
                <w:rFonts w:ascii="Times New Roman" w:hAnsi="Times New Roman" w:cs="Times New Roman"/>
                <w:b/>
                <w:sz w:val="24"/>
                <w:szCs w:val="24"/>
              </w:rPr>
              <w:t>WEBSITE</w:t>
            </w:r>
          </w:p>
        </w:tc>
      </w:tr>
      <w:bookmarkEnd w:id="0"/>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MCFS - Brandon - Family Support Programs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The Family Support Program provides: Parent Support Education involves individual work with parents in their home to enhance their parenting skills and abilities and build on their existing strengths. Respite involves the provision of safe alternative care for children so that parents are able to attend programming, classes and therapy. Supported Family Time involves supporting parents who have children in the care of the Agency engage in a gradual resumption of their role as the caregiver to their children in order to facilitate reunification. Individual support is provided to the family in order to resolve identified concerns and enhance the parent's competencies and strengths. Emergency Support - In times of crisis the Agency provides families with support such as transportation, emergency food, milk and diapers, emergency respite and support services.</w:t>
            </w:r>
          </w:p>
          <w:p w:rsidR="00B60AEF" w:rsidRPr="008A2ECC" w:rsidRDefault="00B60AEF"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12047278540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info@michifcfs.com</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7" w:history="1">
              <w:r w:rsidR="00B60AEF" w:rsidRPr="008A2ECC">
                <w:rPr>
                  <w:rStyle w:val="Hyperlink"/>
                  <w:rFonts w:ascii="Times New Roman" w:hAnsi="Times New Roman" w:cs="Times New Roman"/>
                  <w:sz w:val="24"/>
                  <w:szCs w:val="24"/>
                </w:rPr>
                <w:t>http://www.michifcfs.com/strengthening_families.php</w:t>
              </w:r>
            </w:hyperlink>
          </w:p>
          <w:p w:rsidR="00B60AEF" w:rsidRPr="008A2ECC" w:rsidRDefault="00B60AEF"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MCFS - Brandon - Alternative Placement Services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Kinship Care Program: Within the Metis community there is a long history of extended family and community members providing care, nurturance and protection for children whose parents were unable to provide care. The philosophy of Michif Child and Family Services is grounded in these traditions and beliefs, with the Kinship Care program working to keep children within their own family networks and communities where possible. Foster Care and Specialized Foster Care Where children are unable to remain within their own family networks, Michif Child and Family Services strives to develop community resources and living environments that nurture and empower. Community members who believe in supporting children and youth to flourish and achieve their potential are actively sought in all regions.</w:t>
            </w:r>
          </w:p>
          <w:p w:rsidR="00B60AEF" w:rsidRPr="008A2ECC" w:rsidRDefault="00B60AEF"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12047278540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info@michifcfs.com</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8" w:history="1">
              <w:r w:rsidR="00B60AEF" w:rsidRPr="008A2ECC">
                <w:rPr>
                  <w:rStyle w:val="Hyperlink"/>
                  <w:rFonts w:ascii="Times New Roman" w:hAnsi="Times New Roman" w:cs="Times New Roman"/>
                  <w:sz w:val="24"/>
                  <w:szCs w:val="24"/>
                </w:rPr>
                <w:t>http://www.michifcfs.com/alternative_placement_services.php</w:t>
              </w:r>
            </w:hyperlink>
          </w:p>
          <w:p w:rsidR="00B60AEF" w:rsidRPr="008A2ECC" w:rsidRDefault="00B60AEF"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 xml:space="preserve">MCFS - Brandon - Individual </w:t>
            </w:r>
            <w:r w:rsidR="00E16AF9" w:rsidRPr="008A2ECC">
              <w:rPr>
                <w:rFonts w:ascii="Times New Roman" w:hAnsi="Times New Roman" w:cs="Times New Roman"/>
                <w:sz w:val="24"/>
                <w:szCs w:val="24"/>
              </w:rPr>
              <w:t>Counseling</w:t>
            </w:r>
            <w:r w:rsidRPr="008A2ECC">
              <w:rPr>
                <w:rFonts w:ascii="Times New Roman" w:hAnsi="Times New Roman" w:cs="Times New Roman"/>
                <w:sz w:val="24"/>
                <w:szCs w:val="24"/>
              </w:rPr>
              <w:t xml:space="preserve"> </w:t>
            </w:r>
            <w:r w:rsidRPr="008A2ECC">
              <w:rPr>
                <w:rFonts w:ascii="Times New Roman" w:hAnsi="Times New Roman" w:cs="Times New Roman"/>
                <w:sz w:val="24"/>
                <w:szCs w:val="24"/>
              </w:rPr>
              <w:lastRenderedPageBreak/>
              <w:t>and Support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 xml:space="preserve">This program provides individual support and </w:t>
            </w:r>
            <w:r w:rsidR="00E16AF9" w:rsidRPr="008A2ECC">
              <w:rPr>
                <w:rFonts w:ascii="Times New Roman" w:hAnsi="Times New Roman" w:cs="Times New Roman"/>
                <w:sz w:val="24"/>
                <w:szCs w:val="24"/>
              </w:rPr>
              <w:t>counseling</w:t>
            </w:r>
            <w:r w:rsidRPr="008A2ECC">
              <w:rPr>
                <w:rFonts w:ascii="Times New Roman" w:hAnsi="Times New Roman" w:cs="Times New Roman"/>
                <w:sz w:val="24"/>
                <w:szCs w:val="24"/>
              </w:rPr>
              <w:t xml:space="preserve"> to children, youth and families using holistic traditional healing methods. Services are </w:t>
            </w:r>
            <w:r w:rsidRPr="008A2ECC">
              <w:rPr>
                <w:rFonts w:ascii="Times New Roman" w:hAnsi="Times New Roman" w:cs="Times New Roman"/>
                <w:sz w:val="24"/>
                <w:szCs w:val="24"/>
              </w:rPr>
              <w:lastRenderedPageBreak/>
              <w:t>provided in a manner that is consistent with the cultural values and beliefs of the family. The support offered seeks to enhance the well-being of children, youth and families and promote pride and a positive identity as an Aboriginal person.</w:t>
            </w:r>
          </w:p>
          <w:p w:rsidR="00B60AEF" w:rsidRPr="008A2ECC" w:rsidRDefault="00B60AEF"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12047278540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info@michifcfs.com</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9" w:history="1">
              <w:r w:rsidR="00B60AEF" w:rsidRPr="008A2ECC">
                <w:rPr>
                  <w:rStyle w:val="Hyperlink"/>
                  <w:rFonts w:ascii="Times New Roman" w:hAnsi="Times New Roman" w:cs="Times New Roman"/>
                  <w:sz w:val="24"/>
                  <w:szCs w:val="24"/>
                </w:rPr>
                <w:t>http://www.michifcfs.com/metis_and_inuit_cultural_program</w:t>
              </w:r>
              <w:r w:rsidR="00B60AEF" w:rsidRPr="008A2ECC">
                <w:rPr>
                  <w:rStyle w:val="Hyperlink"/>
                  <w:rFonts w:ascii="Times New Roman" w:hAnsi="Times New Roman" w:cs="Times New Roman"/>
                  <w:sz w:val="24"/>
                  <w:szCs w:val="24"/>
                </w:rPr>
                <w:lastRenderedPageBreak/>
                <w:t>s.php</w:t>
              </w:r>
            </w:hyperlink>
          </w:p>
          <w:p w:rsidR="00B60AEF" w:rsidRPr="008A2ECC" w:rsidRDefault="00B60AEF"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DOCFS - Brandon - Minor Parents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 xml:space="preserve">Adolescent </w:t>
            </w:r>
            <w:proofErr w:type="gramStart"/>
            <w:r w:rsidRPr="008A2ECC">
              <w:rPr>
                <w:rFonts w:ascii="Times New Roman" w:hAnsi="Times New Roman" w:cs="Times New Roman"/>
                <w:sz w:val="24"/>
                <w:szCs w:val="24"/>
              </w:rPr>
              <w:t>parents</w:t>
            </w:r>
            <w:proofErr w:type="gramEnd"/>
            <w:r w:rsidRPr="008A2ECC">
              <w:rPr>
                <w:rFonts w:ascii="Times New Roman" w:hAnsi="Times New Roman" w:cs="Times New Roman"/>
                <w:sz w:val="24"/>
                <w:szCs w:val="24"/>
              </w:rPr>
              <w:t xml:space="preserve"> who are expecting a child, face many special challenges. They may be confused about their alternatives and lack the skills necessary to parent a child.</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RESPONSIBLE PERMANENT PLANNING</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DOCFS ensures these minor parents receive the necessary counseling and support. The Agency also promotes responsible permanent planning for the child of minor parents.</w:t>
            </w:r>
          </w:p>
          <w:p w:rsidR="00375E49" w:rsidRPr="008A2ECC" w:rsidRDefault="00375E49"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12047293645</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NA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10" w:history="1">
              <w:r w:rsidR="00375E49" w:rsidRPr="008A2ECC">
                <w:rPr>
                  <w:rStyle w:val="Hyperlink"/>
                  <w:rFonts w:ascii="Times New Roman" w:hAnsi="Times New Roman" w:cs="Times New Roman"/>
                  <w:sz w:val="24"/>
                  <w:szCs w:val="24"/>
                </w:rPr>
                <w:t>https://www.docfs.org/minor_parents</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DOCFS - Brandon - Family Enhancement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DOCFS provides support and assistance to families who are experiencing difficulties. The Agency provides counseling to families and helps them to find effective solutions to the problems they are encountering.</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COMPLIMENTARY RESOURCES</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Where appropriate, the Agency may refer to other resources (i.e. Elders, Psychologists) place Homemakers, Parent Aides, and Family Support Workers or use daycare services to maintain the family unit.</w:t>
            </w:r>
          </w:p>
          <w:p w:rsidR="00375E49" w:rsidRPr="008A2ECC" w:rsidRDefault="00375E49"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12047293645</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NA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11" w:history="1">
              <w:r w:rsidR="00375E49" w:rsidRPr="008A2ECC">
                <w:rPr>
                  <w:rStyle w:val="Hyperlink"/>
                  <w:rFonts w:ascii="Times New Roman" w:hAnsi="Times New Roman" w:cs="Times New Roman"/>
                  <w:sz w:val="24"/>
                  <w:szCs w:val="24"/>
                </w:rPr>
                <w:t>https://www.docfs.org/family_enhancement</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DOCFS - Brandon - Adoption/Guardianship</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DOCFS is committed to placing those children, whom they have permanent guardianship of, in placements</w:t>
            </w:r>
            <w:r w:rsidR="00375E49" w:rsidRPr="008A2ECC">
              <w:rPr>
                <w:rFonts w:ascii="Times New Roman" w:hAnsi="Times New Roman" w:cs="Times New Roman"/>
                <w:sz w:val="24"/>
                <w:szCs w:val="24"/>
              </w:rPr>
              <w:t xml:space="preserve"> that will preserve the child’</w:t>
            </w:r>
            <w:r w:rsidRPr="008A2ECC">
              <w:rPr>
                <w:rFonts w:ascii="Times New Roman" w:hAnsi="Times New Roman" w:cs="Times New Roman"/>
                <w:sz w:val="24"/>
                <w:szCs w:val="24"/>
              </w:rPr>
              <w:t>s cultural identity and can provide stability, security and most importantly, love.</w:t>
            </w:r>
          </w:p>
          <w:p w:rsidR="00375E49" w:rsidRPr="008A2ECC" w:rsidRDefault="00375E49"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12047293645</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NA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12" w:history="1">
              <w:r w:rsidR="00375E49" w:rsidRPr="008A2ECC">
                <w:rPr>
                  <w:rStyle w:val="Hyperlink"/>
                  <w:rFonts w:ascii="Times New Roman" w:hAnsi="Times New Roman" w:cs="Times New Roman"/>
                  <w:sz w:val="24"/>
                  <w:szCs w:val="24"/>
                </w:rPr>
                <w:t>https://www.docfs.org/adoption_guardianship</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DOCFS - Brandon - Post-Adoption/Repatriation</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The Agency offers post-adoption services to adopted adults and their birth families.</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In addition, the Agency has a repatriation program/policy which may provide assistance to those individuals who may wish to reconnect or return to their families or communities.</w:t>
            </w:r>
          </w:p>
          <w:p w:rsidR="00375E49" w:rsidRPr="008A2ECC" w:rsidRDefault="00375E49"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12047293645</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NA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13" w:history="1">
              <w:r w:rsidR="00375E49" w:rsidRPr="008A2ECC">
                <w:rPr>
                  <w:rStyle w:val="Hyperlink"/>
                  <w:rFonts w:ascii="Times New Roman" w:hAnsi="Times New Roman" w:cs="Times New Roman"/>
                  <w:sz w:val="24"/>
                  <w:szCs w:val="24"/>
                </w:rPr>
                <w:t>https://www.docfs.org/post_adoption_repatriation</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Family Visions - Day Services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 xml:space="preserve">Day Services offers a place for our supported individual to meet and visit with other individuals by participating in activities and events. The </w:t>
            </w:r>
            <w:r w:rsidRPr="008A2ECC">
              <w:rPr>
                <w:rFonts w:ascii="Times New Roman" w:hAnsi="Times New Roman" w:cs="Times New Roman"/>
                <w:sz w:val="24"/>
                <w:szCs w:val="24"/>
              </w:rPr>
              <w:lastRenderedPageBreak/>
              <w:t>services offered include leisure, learning and health-based activities to meet the programming needs of the individual.</w:t>
            </w:r>
          </w:p>
          <w:p w:rsidR="00375E49" w:rsidRPr="008A2ECC" w:rsidRDefault="00375E49"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12047265602</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dayprogram@familyvisions.ca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14" w:history="1">
              <w:r w:rsidR="00375E49" w:rsidRPr="008A2ECC">
                <w:rPr>
                  <w:rStyle w:val="Hyperlink"/>
                  <w:rFonts w:ascii="Times New Roman" w:hAnsi="Times New Roman" w:cs="Times New Roman"/>
                  <w:sz w:val="24"/>
                  <w:szCs w:val="24"/>
                </w:rPr>
                <w:t>http://www.familyvisions.ca/day-services</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LDAM - Information Session/Parent Support Group</w:t>
            </w:r>
          </w:p>
        </w:tc>
        <w:tc>
          <w:tcPr>
            <w:tcW w:w="7470" w:type="dxa"/>
            <w:shd w:val="clear" w:color="auto" w:fill="EAF1DD" w:themeFill="accent3" w:themeFillTint="33"/>
          </w:tcPr>
          <w:p w:rsidR="00375E49"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COVID-19 UPDATE: All programs are suspended until further notice.</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Featuring a 90-minute presentation with a monthly guest speaker followed by a facilitated parent support group </w:t>
            </w:r>
            <w:r w:rsidR="00E16AF9" w:rsidRPr="008A2ECC">
              <w:rPr>
                <w:rFonts w:ascii="Times New Roman" w:hAnsi="Times New Roman" w:cs="Times New Roman"/>
                <w:sz w:val="24"/>
                <w:szCs w:val="24"/>
              </w:rPr>
              <w:t>led</w:t>
            </w:r>
            <w:r w:rsidRPr="008A2ECC">
              <w:rPr>
                <w:rFonts w:ascii="Times New Roman" w:hAnsi="Times New Roman" w:cs="Times New Roman"/>
                <w:sz w:val="24"/>
                <w:szCs w:val="24"/>
              </w:rPr>
              <w:t xml:space="preserve"> by Dr. Breanna Lawrence. </w:t>
            </w: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12047274669</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ldambdn@mymts.net</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15" w:history="1">
              <w:r w:rsidR="00375E49" w:rsidRPr="008A2ECC">
                <w:rPr>
                  <w:rStyle w:val="Hyperlink"/>
                  <w:rFonts w:ascii="Times New Roman" w:hAnsi="Times New Roman" w:cs="Times New Roman"/>
                  <w:sz w:val="24"/>
                  <w:szCs w:val="24"/>
                </w:rPr>
                <w:t>https://www.ldamanitoba.org/brandon-chapter-programs</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NCN - Home and Community Care</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The Home and Community Care program conducts home visits and ongoing assessments for Citizens who require continuing care, extended care and respite. Our Elders, people with disabilities and people dealing with persistent or acute conditions receive the care they need at home and in our community, from qualified nurses, health care aides and home support workers.</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Helping our community members to recover and remain at home allows them to get back to health more quickly and comfortably. They have reduced instances of depression and isolation, and are able to maintain their emotional, mental and spiritual wellbeing. Our professionals assess clients and create personal care plans based on medical background, current health, abilities and support. Patients are continually monitored to ensure proper progress and referrals to other medical professionals are made as required.</w:t>
            </w:r>
          </w:p>
          <w:p w:rsidR="00375E49" w:rsidRPr="008A2ECC" w:rsidRDefault="00375E49"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12047263690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edith@ncnwellness.ca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16" w:history="1">
              <w:r w:rsidR="00375E49" w:rsidRPr="008A2ECC">
                <w:rPr>
                  <w:rStyle w:val="Hyperlink"/>
                  <w:rFonts w:ascii="Times New Roman" w:hAnsi="Times New Roman" w:cs="Times New Roman"/>
                  <w:sz w:val="24"/>
                  <w:szCs w:val="24"/>
                </w:rPr>
                <w:t>https://www.ncnwellness.ca/programs-services/home-and-community-care/</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 xml:space="preserve">Bliss </w:t>
            </w:r>
            <w:r w:rsidR="00E16AF9" w:rsidRPr="008A2ECC">
              <w:rPr>
                <w:rFonts w:ascii="Times New Roman" w:hAnsi="Times New Roman" w:cs="Times New Roman"/>
                <w:sz w:val="24"/>
                <w:szCs w:val="24"/>
              </w:rPr>
              <w:t>Counseling</w:t>
            </w:r>
            <w:r w:rsidRPr="008A2ECC">
              <w:rPr>
                <w:rFonts w:ascii="Times New Roman" w:hAnsi="Times New Roman" w:cs="Times New Roman"/>
                <w:sz w:val="24"/>
                <w:szCs w:val="24"/>
              </w:rPr>
              <w:t xml:space="preserve"> &amp; Wellness Centre - Parenting Support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 xml:space="preserve">You would agree with me that CHILDREN do not come with INSTRUCTIONS on how to raise them and also no INSTRUCTIONS on how to let our CHILDREN GO when they are older, and that is where bliss </w:t>
            </w:r>
            <w:r w:rsidR="00375E49" w:rsidRPr="008A2ECC">
              <w:rPr>
                <w:rFonts w:ascii="Times New Roman" w:hAnsi="Times New Roman" w:cs="Times New Roman"/>
                <w:sz w:val="24"/>
                <w:szCs w:val="24"/>
              </w:rPr>
              <w:t>counseling</w:t>
            </w:r>
            <w:r w:rsidRPr="008A2ECC">
              <w:rPr>
                <w:rFonts w:ascii="Times New Roman" w:hAnsi="Times New Roman" w:cs="Times New Roman"/>
                <w:sz w:val="24"/>
                <w:szCs w:val="24"/>
              </w:rPr>
              <w:t xml:space="preserve"> wellness &amp;amp; centre (or we) comes in.</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Being a parent is a blessing, an extraordinary and blissful thing. You are privilege to be raising the future leaders of tomorrow and the world. However, it can be hard, challenging, exhausting, demanding, stressful, frustrating, interesting, and you feel stuck at times. </w:t>
            </w:r>
          </w:p>
          <w:p w:rsidR="00375E49" w:rsidRPr="008A2ECC" w:rsidRDefault="00375E49"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14313028803</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info@blisscounsellingandwellnesscentre.com</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17" w:history="1">
              <w:r w:rsidR="00375E49" w:rsidRPr="008A2ECC">
                <w:rPr>
                  <w:rStyle w:val="Hyperlink"/>
                  <w:rFonts w:ascii="Times New Roman" w:hAnsi="Times New Roman" w:cs="Times New Roman"/>
                  <w:sz w:val="24"/>
                  <w:szCs w:val="24"/>
                </w:rPr>
                <w:t>https://blisscounsellingandwellnesscentre.com/parenting-support/</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 xml:space="preserve">Brandon Access/Exchange Service - Intermittent </w:t>
            </w:r>
            <w:r w:rsidRPr="008A2ECC">
              <w:rPr>
                <w:rFonts w:ascii="Times New Roman" w:hAnsi="Times New Roman" w:cs="Times New Roman"/>
                <w:sz w:val="24"/>
                <w:szCs w:val="24"/>
              </w:rPr>
              <w:lastRenderedPageBreak/>
              <w:t>Visit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Intermittent Visit:</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This is a visit between children and family members where a third party periodically checks in on the visit. Staff will provide assistance and support as needed.</w:t>
            </w:r>
          </w:p>
          <w:p w:rsidR="00375E49" w:rsidRPr="008A2ECC" w:rsidRDefault="00375E49"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12047298115</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bfcaccess@mymts.net</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18" w:history="1">
              <w:r w:rsidR="00375E49" w:rsidRPr="008A2ECC">
                <w:rPr>
                  <w:rStyle w:val="Hyperlink"/>
                  <w:rFonts w:ascii="Times New Roman" w:hAnsi="Times New Roman" w:cs="Times New Roman"/>
                  <w:sz w:val="24"/>
                  <w:szCs w:val="24"/>
                </w:rPr>
                <w:t>http://www.brandonaccessexchangeservice.com/services-offered/</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Brandon Access/Exchange Service - Supervised Exchange</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Supervised Exchange:</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The transfer of one or more children to the non-custodial parent in the presence of a third party. We try to ensure parents do not have contact with each other while transferring children.</w:t>
            </w:r>
          </w:p>
          <w:p w:rsidR="00375E49" w:rsidRPr="008A2ECC" w:rsidRDefault="00375E49"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12047298115</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bfcaccess@mymts.net</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19" w:history="1">
              <w:r w:rsidR="00375E49" w:rsidRPr="008A2ECC">
                <w:rPr>
                  <w:rStyle w:val="Hyperlink"/>
                  <w:rFonts w:ascii="Times New Roman" w:hAnsi="Times New Roman" w:cs="Times New Roman"/>
                  <w:sz w:val="24"/>
                  <w:szCs w:val="24"/>
                </w:rPr>
                <w:t>http://www.brandonaccessexchangeservice.com/services-offered/</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YMCA of Brandon - School Break Days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School break days at the Y provide a fun environment for children aged 5 â€</w:t>
            </w:r>
            <w:proofErr w:type="gramStart"/>
            <w:r w:rsidRPr="008A2ECC">
              <w:rPr>
                <w:rFonts w:ascii="Times New Roman" w:hAnsi="Times New Roman" w:cs="Times New Roman"/>
                <w:sz w:val="24"/>
                <w:szCs w:val="24"/>
              </w:rPr>
              <w:t>“ 12</w:t>
            </w:r>
            <w:proofErr w:type="gramEnd"/>
            <w:r w:rsidRPr="008A2ECC">
              <w:rPr>
                <w:rFonts w:ascii="Times New Roman" w:hAnsi="Times New Roman" w:cs="Times New Roman"/>
                <w:sz w:val="24"/>
                <w:szCs w:val="24"/>
              </w:rPr>
              <w:t xml:space="preserve"> while school is out. Activities include games, crafts, swimming, and many others</w:t>
            </w:r>
            <w:r w:rsidR="00375E49" w:rsidRPr="008A2ECC">
              <w:rPr>
                <w:rFonts w:ascii="Times New Roman" w:hAnsi="Times New Roman" w:cs="Times New Roman"/>
                <w:sz w:val="24"/>
                <w:szCs w:val="24"/>
              </w:rPr>
              <w:t xml:space="preserve">! Runs 8:30 am </w:t>
            </w:r>
            <w:proofErr w:type="gramStart"/>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 5:30</w:t>
            </w:r>
            <w:proofErr w:type="gramEnd"/>
            <w:r w:rsidRPr="008A2ECC">
              <w:rPr>
                <w:rFonts w:ascii="Times New Roman" w:hAnsi="Times New Roman" w:cs="Times New Roman"/>
                <w:sz w:val="24"/>
                <w:szCs w:val="24"/>
              </w:rPr>
              <w:t xml:space="preserve"> pm.</w:t>
            </w:r>
            <w:r w:rsidR="00375E49" w:rsidRPr="008A2ECC">
              <w:rPr>
                <w:rFonts w:ascii="Times New Roman" w:hAnsi="Times New Roman" w:cs="Times New Roman"/>
                <w:sz w:val="24"/>
                <w:szCs w:val="24"/>
              </w:rPr>
              <w:t xml:space="preserve"> </w:t>
            </w:r>
            <w:r w:rsidRPr="008A2ECC">
              <w:rPr>
                <w:rFonts w:ascii="Times New Roman" w:hAnsi="Times New Roman" w:cs="Times New Roman"/>
                <w:sz w:val="24"/>
                <w:szCs w:val="24"/>
              </w:rPr>
              <w:t>If your child requires extended care (being dropped off between 7:30 &amp;amp; 8:30 am), there is an additional cost of $3.00 per day.*Two hours per day are spent on the theme.</w:t>
            </w:r>
          </w:p>
          <w:p w:rsidR="00375E49" w:rsidRPr="008A2ECC" w:rsidRDefault="00375E49"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12047275456</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BDNinfo@ymanitoba.ca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20" w:history="1">
              <w:r w:rsidR="00375E49" w:rsidRPr="008A2ECC">
                <w:rPr>
                  <w:rStyle w:val="Hyperlink"/>
                  <w:rFonts w:ascii="Times New Roman" w:hAnsi="Times New Roman" w:cs="Times New Roman"/>
                  <w:sz w:val="24"/>
                  <w:szCs w:val="24"/>
                </w:rPr>
                <w:t>https://www.ymcabrandon.ca/programs/school-break-days/</w:t>
              </w:r>
            </w:hyperlink>
          </w:p>
          <w:p w:rsidR="00375E49" w:rsidRPr="008A2ECC" w:rsidRDefault="00375E49"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YMCA of Brandon - Child Minding Services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Child Minding Update</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Child Minding has been postponed due to COVID-19.The YMCA offers Child Minding for ages 3 months to 12 years of age while parents or guardians are using the YMCA facility.</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In the Dood Cristall Family YMCA, our child minding room is located next to the play structure.</w:t>
            </w:r>
          </w:p>
          <w:p w:rsidR="00771251" w:rsidRPr="008A2ECC" w:rsidRDefault="0077125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12047275456</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BDNinfo@ymanitoba.ca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21" w:history="1">
              <w:r w:rsidR="00771251" w:rsidRPr="008A2ECC">
                <w:rPr>
                  <w:rStyle w:val="Hyperlink"/>
                  <w:rFonts w:ascii="Times New Roman" w:hAnsi="Times New Roman" w:cs="Times New Roman"/>
                  <w:sz w:val="24"/>
                  <w:szCs w:val="24"/>
                </w:rPr>
                <w:t>https://www.ymcabrandon.ca/programs/child-minding-services/</w:t>
              </w:r>
            </w:hyperlink>
          </w:p>
          <w:p w:rsidR="00771251" w:rsidRPr="008A2ECC" w:rsidRDefault="0077125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YMCA of Brandon - Before &amp; After School Program</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2021/2022 Update</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We will continue offering a Before &amp;amp; After School program at the schools listed below. We will continue to follow guidelines/policies to keep a safe program for the children and the staff. If spaces become available, we will enroll children from the waitlists.</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Before &amp;amp; After School Program</w:t>
            </w:r>
            <w:r w:rsidR="00771251" w:rsidRPr="008A2ECC">
              <w:rPr>
                <w:rFonts w:ascii="Times New Roman" w:hAnsi="Times New Roman" w:cs="Times New Roman"/>
                <w:sz w:val="24"/>
                <w:szCs w:val="24"/>
              </w:rPr>
              <w:t xml:space="preserve"> - </w:t>
            </w:r>
            <w:r w:rsidRPr="008A2ECC">
              <w:rPr>
                <w:rFonts w:ascii="Times New Roman" w:hAnsi="Times New Roman" w:cs="Times New Roman"/>
                <w:sz w:val="24"/>
                <w:szCs w:val="24"/>
              </w:rPr>
              <w:t>The YMCA of Brandon, in conjunction with the Brandon School Division and the United Way, offers a Before &amp;amp; After School care program at 16 schools. Students are provided with a range of activities directly in the school. YMCA staff cares for school-aged children before the school day from 7:30 am until school begins, and after school from the last bell until 5:30 pm.</w:t>
            </w:r>
          </w:p>
          <w:p w:rsidR="00771251" w:rsidRPr="008A2ECC" w:rsidRDefault="0077125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12047275456</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BDNinfo@ymanitoba.ca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22" w:history="1">
              <w:r w:rsidR="00771251" w:rsidRPr="008A2ECC">
                <w:rPr>
                  <w:rStyle w:val="Hyperlink"/>
                  <w:rFonts w:ascii="Times New Roman" w:hAnsi="Times New Roman" w:cs="Times New Roman"/>
                  <w:sz w:val="24"/>
                  <w:szCs w:val="24"/>
                </w:rPr>
                <w:t>https://www.ymcabrandon.ca/programs/before-after-school-program/</w:t>
              </w:r>
            </w:hyperlink>
          </w:p>
          <w:p w:rsidR="00771251" w:rsidRPr="008A2ECC" w:rsidRDefault="0077125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YMCA of Brandon - Summer Day Camps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YMCA camps emphasize participation, fair play, team spirit and leadership skills. Kids from all backgrounds and abilities participate in traditional sports, personal and team challenges and activities based on values such as caring, responsibility, respect, honesty and inclusiveness.</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lastRenderedPageBreak/>
              <w:t>Summer Day Camps</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Campers will enjoy a variety of fun filled activities at the YMCA Summer Day Camps. Activities include daily recreational games, crafts, and more. Campers will register in their favourite themed camps and complete activities based on that specific camp.</w:t>
            </w:r>
          </w:p>
          <w:p w:rsidR="00771251" w:rsidRPr="008A2ECC" w:rsidRDefault="0077125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12047275456</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BDNinfo@ymanitoba.ca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23" w:history="1">
              <w:r w:rsidR="00771251" w:rsidRPr="008A2ECC">
                <w:rPr>
                  <w:rStyle w:val="Hyperlink"/>
                  <w:rFonts w:ascii="Times New Roman" w:hAnsi="Times New Roman" w:cs="Times New Roman"/>
                  <w:sz w:val="24"/>
                  <w:szCs w:val="24"/>
                </w:rPr>
                <w:t>https://www.ymcabrandon.ca/program/camps/</w:t>
              </w:r>
            </w:hyperlink>
          </w:p>
          <w:p w:rsidR="00771251" w:rsidRPr="008A2ECC" w:rsidRDefault="0077125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YMCA of Brandon - Spring Break Camps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YMCA camps emphasize participation, fair play, team spirit and leadership skills. Kids from all backgrounds and abilities participate in traditional sports, personal and team challenges and activities based on values such as caring, responsibility, respect, honesty and inclusiveness.</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Spring Break Camps</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Spring Break </w:t>
            </w:r>
            <w:r w:rsidR="00771251" w:rsidRPr="008A2ECC">
              <w:rPr>
                <w:rFonts w:ascii="Times New Roman" w:hAnsi="Times New Roman" w:cs="Times New Roman"/>
                <w:sz w:val="24"/>
                <w:szCs w:val="24"/>
              </w:rPr>
              <w:t>camps run</w:t>
            </w:r>
            <w:r w:rsidRPr="008A2ECC">
              <w:rPr>
                <w:rFonts w:ascii="Times New Roman" w:hAnsi="Times New Roman" w:cs="Times New Roman"/>
                <w:sz w:val="24"/>
                <w:szCs w:val="24"/>
              </w:rPr>
              <w:t xml:space="preserve"> during the March Spring school break each year. Camp runs from 8:30 </w:t>
            </w:r>
            <w:proofErr w:type="gramStart"/>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 5:30</w:t>
            </w:r>
            <w:proofErr w:type="gramEnd"/>
            <w:r w:rsidRPr="008A2ECC">
              <w:rPr>
                <w:rFonts w:ascii="Times New Roman" w:hAnsi="Times New Roman" w:cs="Times New Roman"/>
                <w:sz w:val="24"/>
                <w:szCs w:val="24"/>
              </w:rPr>
              <w:t>.</w:t>
            </w: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12047275456</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BDNinfo@ymanitoba.ca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24" w:history="1">
              <w:r w:rsidR="00771251" w:rsidRPr="008A2ECC">
                <w:rPr>
                  <w:rStyle w:val="Hyperlink"/>
                  <w:rFonts w:ascii="Times New Roman" w:hAnsi="Times New Roman" w:cs="Times New Roman"/>
                  <w:sz w:val="24"/>
                  <w:szCs w:val="24"/>
                </w:rPr>
                <w:t>https://www.ymcabrandon.ca/program/camps/</w:t>
              </w:r>
            </w:hyperlink>
          </w:p>
          <w:p w:rsidR="00771251" w:rsidRPr="008A2ECC" w:rsidRDefault="0077125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Community Respite Service - Westman - Office Administered Respite</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Office Administered Respite</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Our team approach is to have a pool of respite workers that give CRS their availabilities and then match them with participants and families on a weekly basis. CRS matches participants with a variety of workers, which ensures flexibility is achieved. CRS hires the respite workers, ensures that they are trained according to our standards and deals with any concerns that may arise. Office Administered Respite often ensures respite hours are continued even when there are worker shortages.</w:t>
            </w:r>
          </w:p>
          <w:p w:rsidR="00771251" w:rsidRPr="008A2ECC" w:rsidRDefault="0077125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12047274910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bdn_westman@communityrespite.ca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25" w:history="1">
              <w:r w:rsidR="00771251" w:rsidRPr="008A2ECC">
                <w:rPr>
                  <w:rStyle w:val="Hyperlink"/>
                  <w:rFonts w:ascii="Times New Roman" w:hAnsi="Times New Roman" w:cs="Times New Roman"/>
                  <w:sz w:val="24"/>
                  <w:szCs w:val="24"/>
                </w:rPr>
                <w:t>http://www.communityrespiteservice.ca/wp/services/</w:t>
              </w:r>
            </w:hyperlink>
          </w:p>
          <w:p w:rsidR="00771251" w:rsidRPr="008A2ECC" w:rsidRDefault="0077125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Community Respite Service - Westman - Self Administered Respite</w:t>
            </w:r>
          </w:p>
        </w:tc>
        <w:tc>
          <w:tcPr>
            <w:tcW w:w="7470" w:type="dxa"/>
            <w:shd w:val="clear" w:color="auto" w:fill="EAF1DD" w:themeFill="accent3" w:themeFillTint="33"/>
          </w:tcPr>
          <w:p w:rsidR="00B60AEF" w:rsidRPr="008A2ECC" w:rsidRDefault="00771251"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Self-Administered</w:t>
            </w:r>
            <w:r w:rsidR="00B60AEF" w:rsidRPr="008A2ECC">
              <w:rPr>
                <w:rFonts w:ascii="Times New Roman" w:hAnsi="Times New Roman" w:cs="Times New Roman"/>
                <w:sz w:val="24"/>
                <w:szCs w:val="24"/>
              </w:rPr>
              <w:t xml:space="preserve"> Respite</w:t>
            </w:r>
            <w:r w:rsidRPr="008A2ECC">
              <w:rPr>
                <w:rFonts w:ascii="Times New Roman" w:hAnsi="Times New Roman" w:cs="Times New Roman"/>
                <w:sz w:val="24"/>
                <w:szCs w:val="24"/>
              </w:rPr>
              <w:t xml:space="preserve">: </w:t>
            </w:r>
            <w:r w:rsidR="00B60AEF" w:rsidRPr="008A2ECC">
              <w:rPr>
                <w:rFonts w:ascii="Times New Roman" w:hAnsi="Times New Roman" w:cs="Times New Roman"/>
                <w:sz w:val="24"/>
                <w:szCs w:val="24"/>
              </w:rPr>
              <w:t>Perhaps a participant or family know someone who they would like to be their respite worker. CRS can hire them and provide the participant with all the administrative supports they need. The participant and respite worker are then responsible for planning respites as per hours allotted.</w:t>
            </w:r>
            <w:r w:rsidRPr="008A2ECC">
              <w:rPr>
                <w:rFonts w:ascii="Times New Roman" w:hAnsi="Times New Roman" w:cs="Times New Roman"/>
                <w:sz w:val="24"/>
                <w:szCs w:val="24"/>
              </w:rPr>
              <w:t xml:space="preserve"> </w:t>
            </w:r>
            <w:r w:rsidR="00B60AEF" w:rsidRPr="008A2ECC">
              <w:rPr>
                <w:rFonts w:ascii="Times New Roman" w:hAnsi="Times New Roman" w:cs="Times New Roman"/>
                <w:sz w:val="24"/>
                <w:szCs w:val="24"/>
              </w:rPr>
              <w:t xml:space="preserve">Participants and families are able to access both </w:t>
            </w:r>
            <w:r w:rsidRPr="008A2ECC">
              <w:rPr>
                <w:rFonts w:ascii="Times New Roman" w:hAnsi="Times New Roman" w:cs="Times New Roman"/>
                <w:sz w:val="24"/>
                <w:szCs w:val="24"/>
              </w:rPr>
              <w:t>Self-Administered</w:t>
            </w:r>
            <w:r w:rsidR="00B60AEF" w:rsidRPr="008A2ECC">
              <w:rPr>
                <w:rFonts w:ascii="Times New Roman" w:hAnsi="Times New Roman" w:cs="Times New Roman"/>
                <w:sz w:val="24"/>
                <w:szCs w:val="24"/>
              </w:rPr>
              <w:t xml:space="preserve"> Respite and Office Administered Respite simultaneously, allowing for more flexibility if the </w:t>
            </w:r>
            <w:r w:rsidRPr="008A2ECC">
              <w:rPr>
                <w:rFonts w:ascii="Times New Roman" w:hAnsi="Times New Roman" w:cs="Times New Roman"/>
                <w:sz w:val="24"/>
                <w:szCs w:val="24"/>
              </w:rPr>
              <w:t>Self-Administered</w:t>
            </w:r>
            <w:r w:rsidR="00B60AEF" w:rsidRPr="008A2ECC">
              <w:rPr>
                <w:rFonts w:ascii="Times New Roman" w:hAnsi="Times New Roman" w:cs="Times New Roman"/>
                <w:sz w:val="24"/>
                <w:szCs w:val="24"/>
              </w:rPr>
              <w:t xml:space="preserve"> respite worker is unavailable for a specific time that respite is needed.</w:t>
            </w:r>
          </w:p>
          <w:p w:rsidR="00771251" w:rsidRPr="008A2ECC" w:rsidRDefault="0077125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12047274910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bdn_westman@communityrespite.ca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26" w:history="1">
              <w:r w:rsidR="00771251" w:rsidRPr="008A2ECC">
                <w:rPr>
                  <w:rStyle w:val="Hyperlink"/>
                  <w:rFonts w:ascii="Times New Roman" w:hAnsi="Times New Roman" w:cs="Times New Roman"/>
                  <w:sz w:val="24"/>
                  <w:szCs w:val="24"/>
                </w:rPr>
                <w:t>http://www.communityrespiteservice.ca/wp/services/</w:t>
              </w:r>
            </w:hyperlink>
          </w:p>
          <w:p w:rsidR="00771251" w:rsidRPr="008A2ECC" w:rsidRDefault="0077125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Brandon Friendship Centre - In a Good Way</w:t>
            </w:r>
          </w:p>
        </w:tc>
        <w:tc>
          <w:tcPr>
            <w:tcW w:w="7470" w:type="dxa"/>
            <w:shd w:val="clear" w:color="auto" w:fill="EAF1DD" w:themeFill="accent3" w:themeFillTint="33"/>
          </w:tcPr>
          <w:p w:rsidR="00771251"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 xml:space="preserve">Offers </w:t>
            </w:r>
            <w:proofErr w:type="gramStart"/>
            <w:r w:rsidRPr="008A2ECC">
              <w:rPr>
                <w:rFonts w:ascii="Times New Roman" w:hAnsi="Times New Roman" w:cs="Times New Roman"/>
                <w:sz w:val="24"/>
                <w:szCs w:val="24"/>
              </w:rPr>
              <w:t xml:space="preserve">programs including healthy child development, </w:t>
            </w:r>
            <w:r w:rsidR="00771251" w:rsidRPr="008A2ECC">
              <w:rPr>
                <w:rFonts w:ascii="Times New Roman" w:hAnsi="Times New Roman" w:cs="Times New Roman"/>
                <w:sz w:val="24"/>
                <w:szCs w:val="24"/>
              </w:rPr>
              <w:t>self-care</w:t>
            </w:r>
            <w:r w:rsidRPr="008A2ECC">
              <w:rPr>
                <w:rFonts w:ascii="Times New Roman" w:hAnsi="Times New Roman" w:cs="Times New Roman"/>
                <w:sz w:val="24"/>
                <w:szCs w:val="24"/>
              </w:rPr>
              <w:t xml:space="preserve">, nutrition, stress management, personal health and </w:t>
            </w:r>
            <w:r w:rsidR="00771251" w:rsidRPr="008A2ECC">
              <w:rPr>
                <w:rFonts w:ascii="Times New Roman" w:hAnsi="Times New Roman" w:cs="Times New Roman"/>
                <w:sz w:val="24"/>
                <w:szCs w:val="24"/>
              </w:rPr>
              <w:t>well-being</w:t>
            </w:r>
            <w:r w:rsidRPr="008A2ECC">
              <w:rPr>
                <w:rFonts w:ascii="Times New Roman" w:hAnsi="Times New Roman" w:cs="Times New Roman"/>
                <w:sz w:val="24"/>
                <w:szCs w:val="24"/>
              </w:rPr>
              <w:t xml:space="preserve"> workshops for women offers</w:t>
            </w:r>
            <w:proofErr w:type="gramEnd"/>
            <w:r w:rsidRPr="008A2ECC">
              <w:rPr>
                <w:rFonts w:ascii="Times New Roman" w:hAnsi="Times New Roman" w:cs="Times New Roman"/>
                <w:sz w:val="24"/>
                <w:szCs w:val="24"/>
              </w:rPr>
              <w:t xml:space="preserve"> monthly child clinic, preschool preparation program, </w:t>
            </w:r>
            <w:r w:rsidRPr="008A2ECC">
              <w:rPr>
                <w:rFonts w:ascii="Times New Roman" w:hAnsi="Times New Roman" w:cs="Times New Roman"/>
                <w:sz w:val="24"/>
                <w:szCs w:val="24"/>
              </w:rPr>
              <w:lastRenderedPageBreak/>
              <w:t>prenatal/postnatal classes, labour, birthing, breastfeeding preparation programs</w:t>
            </w:r>
            <w:r w:rsidR="00771251" w:rsidRPr="008A2ECC">
              <w:rPr>
                <w:rFonts w:ascii="Times New Roman" w:hAnsi="Times New Roman" w:cs="Times New Roman"/>
                <w:sz w:val="24"/>
                <w:szCs w:val="24"/>
              </w:rPr>
              <w:t>.</w:t>
            </w:r>
          </w:p>
          <w:p w:rsidR="00771251" w:rsidRPr="008A2ECC" w:rsidRDefault="0077125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12045711949</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bfc.cpnp@mymts.net</w:t>
            </w:r>
          </w:p>
        </w:tc>
        <w:tc>
          <w:tcPr>
            <w:tcW w:w="324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NA</w:t>
            </w: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CFSWM - Child Care</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Preschool Enrichment Program:</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For over 50 years, CFS of Weste</w:t>
            </w:r>
            <w:r w:rsidR="00771251" w:rsidRPr="008A2ECC">
              <w:rPr>
                <w:rFonts w:ascii="Times New Roman" w:hAnsi="Times New Roman" w:cs="Times New Roman"/>
                <w:sz w:val="24"/>
                <w:szCs w:val="24"/>
              </w:rPr>
              <w:t>rn Manitoba’</w:t>
            </w:r>
            <w:r w:rsidRPr="008A2ECC">
              <w:rPr>
                <w:rFonts w:ascii="Times New Roman" w:hAnsi="Times New Roman" w:cs="Times New Roman"/>
                <w:sz w:val="24"/>
                <w:szCs w:val="24"/>
              </w:rPr>
              <w:t>s Preschool Enrichment Program (PEP) has been offering a variety of opportunities and</w:t>
            </w:r>
            <w:r w:rsidR="00771251" w:rsidRPr="008A2ECC">
              <w:rPr>
                <w:rFonts w:ascii="Times New Roman" w:hAnsi="Times New Roman" w:cs="Times New Roman"/>
                <w:sz w:val="24"/>
                <w:szCs w:val="24"/>
              </w:rPr>
              <w:t xml:space="preserve"> experiences vital to a child’</w:t>
            </w:r>
            <w:r w:rsidRPr="008A2ECC">
              <w:rPr>
                <w:rFonts w:ascii="Times New Roman" w:hAnsi="Times New Roman" w:cs="Times New Roman"/>
                <w:sz w:val="24"/>
                <w:szCs w:val="24"/>
              </w:rPr>
              <w:t>s healthy growth and development.</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To contact the PEP, call 204-727-6650Victoria Day Care Centre:</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Parents are invited and encouraged to share in activities, volunteer at the day care, join committees and attend parenting workshops. VDCC recognizes</w:t>
            </w:r>
            <w:r w:rsidR="00771251" w:rsidRPr="008A2ECC">
              <w:rPr>
                <w:rFonts w:ascii="Times New Roman" w:hAnsi="Times New Roman" w:cs="Times New Roman"/>
                <w:sz w:val="24"/>
                <w:szCs w:val="24"/>
              </w:rPr>
              <w:t xml:space="preserve"> that parents are their child’s</w:t>
            </w:r>
            <w:r w:rsidRPr="008A2ECC">
              <w:rPr>
                <w:rFonts w:ascii="Times New Roman" w:hAnsi="Times New Roman" w:cs="Times New Roman"/>
                <w:sz w:val="24"/>
                <w:szCs w:val="24"/>
              </w:rPr>
              <w:t xml:space="preserve"> first and lifelong teacher and values the opportunity to partner with t</w:t>
            </w:r>
            <w:r w:rsidR="00771251" w:rsidRPr="008A2ECC">
              <w:rPr>
                <w:rFonts w:ascii="Times New Roman" w:hAnsi="Times New Roman" w:cs="Times New Roman"/>
                <w:sz w:val="24"/>
                <w:szCs w:val="24"/>
              </w:rPr>
              <w:t>hem in supporting their child’</w:t>
            </w:r>
            <w:r w:rsidRPr="008A2ECC">
              <w:rPr>
                <w:rFonts w:ascii="Times New Roman" w:hAnsi="Times New Roman" w:cs="Times New Roman"/>
                <w:sz w:val="24"/>
                <w:szCs w:val="24"/>
              </w:rPr>
              <w:t>s learning and development. To contact the VDCC, call 204-728-9845Early Childhood Development:</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CFS of Western Manitoba also beli</w:t>
            </w:r>
            <w:r w:rsidR="00771251" w:rsidRPr="008A2ECC">
              <w:rPr>
                <w:rFonts w:ascii="Times New Roman" w:hAnsi="Times New Roman" w:cs="Times New Roman"/>
                <w:sz w:val="24"/>
                <w:szCs w:val="24"/>
              </w:rPr>
              <w:t>eves that a parent is a child’</w:t>
            </w:r>
            <w:r w:rsidRPr="008A2ECC">
              <w:rPr>
                <w:rFonts w:ascii="Times New Roman" w:hAnsi="Times New Roman" w:cs="Times New Roman"/>
                <w:sz w:val="24"/>
                <w:szCs w:val="24"/>
              </w:rPr>
              <w:t xml:space="preserve">s best first teacher and offers a variety of programs to help parents support and get involved in </w:t>
            </w:r>
            <w:r w:rsidR="00771251" w:rsidRPr="008A2ECC">
              <w:rPr>
                <w:rFonts w:ascii="Times New Roman" w:hAnsi="Times New Roman" w:cs="Times New Roman"/>
                <w:sz w:val="24"/>
                <w:szCs w:val="24"/>
              </w:rPr>
              <w:t>their child’</w:t>
            </w:r>
            <w:r w:rsidRPr="008A2ECC">
              <w:rPr>
                <w:rFonts w:ascii="Times New Roman" w:hAnsi="Times New Roman" w:cs="Times New Roman"/>
                <w:sz w:val="24"/>
                <w:szCs w:val="24"/>
              </w:rPr>
              <w:t>s learning from the early stages. For more information about early childhood education, visit the</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Healthy Child Manitoba</w:t>
            </w:r>
            <w:r w:rsidR="00771251" w:rsidRPr="008A2ECC">
              <w:rPr>
                <w:rFonts w:ascii="Times New Roman" w:hAnsi="Times New Roman" w:cs="Times New Roman"/>
                <w:sz w:val="24"/>
                <w:szCs w:val="24"/>
              </w:rPr>
              <w:t xml:space="preserve"> </w:t>
            </w:r>
            <w:r w:rsidRPr="008A2ECC">
              <w:rPr>
                <w:rFonts w:ascii="Times New Roman" w:hAnsi="Times New Roman" w:cs="Times New Roman"/>
                <w:sz w:val="24"/>
                <w:szCs w:val="24"/>
              </w:rPr>
              <w:t>website.</w:t>
            </w:r>
          </w:p>
          <w:p w:rsidR="00771251" w:rsidRPr="008A2ECC" w:rsidRDefault="0077125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12047266030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27" w:history="1">
              <w:r w:rsidR="00771251" w:rsidRPr="008A2ECC">
                <w:rPr>
                  <w:rStyle w:val="Hyperlink"/>
                  <w:rFonts w:ascii="Times New Roman" w:hAnsi="Times New Roman" w:cs="Times New Roman"/>
                  <w:sz w:val="24"/>
                  <w:szCs w:val="24"/>
                </w:rPr>
                <w:t>https://cfswestern.mb.ca/our-programs/child-care/</w:t>
              </w:r>
            </w:hyperlink>
          </w:p>
          <w:p w:rsidR="00771251" w:rsidRPr="008A2ECC" w:rsidRDefault="0077125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CFSWM - Family/Parenting Support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CFS of Western Manitoba believes that the best way to protect children is by strengthening and supporting families to be able to meet the needs of their children. We offer a wide range of community support and programs that help parents do just that and fulfill their role as the primary nurturer, protector and educator of their children</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Our family/parenting supports and services include but are not limited to</w:t>
            </w:r>
            <w:r w:rsidR="00562B16" w:rsidRPr="008A2ECC">
              <w:rPr>
                <w:rFonts w:ascii="Times New Roman" w:hAnsi="Times New Roman" w:cs="Times New Roman"/>
                <w:sz w:val="24"/>
                <w:szCs w:val="24"/>
              </w:rPr>
              <w:t xml:space="preserve"> - </w:t>
            </w:r>
            <w:r w:rsidRPr="008A2ECC">
              <w:rPr>
                <w:rFonts w:ascii="Times New Roman" w:hAnsi="Times New Roman" w:cs="Times New Roman"/>
                <w:sz w:val="24"/>
                <w:szCs w:val="24"/>
              </w:rPr>
              <w:t>Family strengthening and support</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In-home</w:t>
            </w:r>
            <w:r w:rsidR="00562B16" w:rsidRPr="008A2ECC">
              <w:rPr>
                <w:rFonts w:ascii="Times New Roman" w:hAnsi="Times New Roman" w:cs="Times New Roman"/>
                <w:sz w:val="24"/>
                <w:szCs w:val="24"/>
              </w:rPr>
              <w:t>,</w:t>
            </w:r>
            <w:r w:rsidRPr="008A2ECC">
              <w:rPr>
                <w:rFonts w:ascii="Times New Roman" w:hAnsi="Times New Roman" w:cs="Times New Roman"/>
                <w:sz w:val="24"/>
                <w:szCs w:val="24"/>
              </w:rPr>
              <w:t xml:space="preserve"> family support</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Life skills programs such as cooking and sewing</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Parenting education and groups</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Parent</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Child+ program, promotes attachment and early childhood literacy</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Children therapy programs to support victims of maltreatment</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Youth engagement</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Early childhood education</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Family services such as protection, single expectant parent and family enhancement</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Supported access and Reunification</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Alternative care resources such as adoption, foster care and residential youth care</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Programs for newcomer Canadians and their families including literacy </w:t>
            </w:r>
            <w:r w:rsidRPr="008A2ECC">
              <w:rPr>
                <w:rFonts w:ascii="Times New Roman" w:hAnsi="Times New Roman" w:cs="Times New Roman"/>
                <w:sz w:val="24"/>
                <w:szCs w:val="24"/>
              </w:rPr>
              <w:lastRenderedPageBreak/>
              <w:t>and support groups</w:t>
            </w:r>
            <w:r w:rsidR="00562B16" w:rsidRPr="008A2ECC">
              <w:rPr>
                <w:rFonts w:ascii="Times New Roman" w:hAnsi="Times New Roman" w:cs="Times New Roman"/>
                <w:sz w:val="24"/>
                <w:szCs w:val="24"/>
              </w:rPr>
              <w:t>.</w:t>
            </w:r>
          </w:p>
          <w:p w:rsidR="00562B16" w:rsidRPr="008A2ECC" w:rsidRDefault="00562B16"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12047267143</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28" w:history="1">
              <w:r w:rsidR="00771251" w:rsidRPr="008A2ECC">
                <w:rPr>
                  <w:rStyle w:val="Hyperlink"/>
                  <w:rFonts w:ascii="Times New Roman" w:hAnsi="Times New Roman" w:cs="Times New Roman"/>
                  <w:sz w:val="24"/>
                  <w:szCs w:val="24"/>
                </w:rPr>
                <w:t>https://cfswestern.mb.ca/our-programs/family-parenting-support/</w:t>
              </w:r>
            </w:hyperlink>
          </w:p>
          <w:p w:rsidR="00771251" w:rsidRPr="008A2ECC" w:rsidRDefault="0077125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CFSWM - Family Services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Family Services involves Protection Family Services, Voluntary Family Services, and Expectant Parent Services.</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Family Services is the core</w:t>
            </w:r>
            <w:r w:rsidR="00562B16" w:rsidRPr="008A2ECC">
              <w:rPr>
                <w:rFonts w:ascii="Times New Roman" w:hAnsi="Times New Roman" w:cs="Times New Roman"/>
                <w:sz w:val="24"/>
                <w:szCs w:val="24"/>
              </w:rPr>
              <w:t xml:space="preserve"> of CFS of Western Manitoba’</w:t>
            </w:r>
            <w:r w:rsidRPr="008A2ECC">
              <w:rPr>
                <w:rFonts w:ascii="Times New Roman" w:hAnsi="Times New Roman" w:cs="Times New Roman"/>
                <w:sz w:val="24"/>
                <w:szCs w:val="24"/>
              </w:rPr>
              <w:t>s work with families. They come to us after having gone through the initial Intake process and ongoing service needs have been identified with the family. The goals of Family Services are to ensure the safety and wellbeing of children and to su</w:t>
            </w:r>
            <w:r w:rsidR="00562B16" w:rsidRPr="008A2ECC">
              <w:rPr>
                <w:rFonts w:ascii="Times New Roman" w:hAnsi="Times New Roman" w:cs="Times New Roman"/>
                <w:sz w:val="24"/>
                <w:szCs w:val="24"/>
              </w:rPr>
              <w:t>pport and strengthen a family’</w:t>
            </w:r>
            <w:r w:rsidRPr="008A2ECC">
              <w:rPr>
                <w:rFonts w:ascii="Times New Roman" w:hAnsi="Times New Roman" w:cs="Times New Roman"/>
                <w:sz w:val="24"/>
                <w:szCs w:val="24"/>
              </w:rPr>
              <w:t>s ability to meet the needs of their children.</w:t>
            </w:r>
            <w:r w:rsidR="00562B16" w:rsidRPr="008A2ECC">
              <w:rPr>
                <w:rFonts w:ascii="Times New Roman" w:hAnsi="Times New Roman" w:cs="Times New Roman"/>
                <w:sz w:val="24"/>
                <w:szCs w:val="24"/>
              </w:rPr>
              <w:t xml:space="preserve"> CFS of Western Manitoba’</w:t>
            </w:r>
            <w:r w:rsidRPr="008A2ECC">
              <w:rPr>
                <w:rFonts w:ascii="Times New Roman" w:hAnsi="Times New Roman" w:cs="Times New Roman"/>
                <w:sz w:val="24"/>
                <w:szCs w:val="24"/>
              </w:rPr>
              <w:t>s belief in offering Family Services is to:</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Work respectfully with family members to identify and address needs.</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Act in the best interests of the </w:t>
            </w:r>
            <w:proofErr w:type="gramStart"/>
            <w:r w:rsidRPr="008A2ECC">
              <w:rPr>
                <w:rFonts w:ascii="Times New Roman" w:hAnsi="Times New Roman" w:cs="Times New Roman"/>
                <w:sz w:val="24"/>
                <w:szCs w:val="24"/>
              </w:rPr>
              <w:t>child(</w:t>
            </w:r>
            <w:proofErr w:type="gramEnd"/>
            <w:r w:rsidRPr="008A2ECC">
              <w:rPr>
                <w:rFonts w:ascii="Times New Roman" w:hAnsi="Times New Roman" w:cs="Times New Roman"/>
                <w:sz w:val="24"/>
                <w:szCs w:val="24"/>
              </w:rPr>
              <w:t>ren).Work from a strengths perspective.</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For more information on our Protection Family Services, Voluntary Family Services, and Expectant Parent Services, please contact us.</w:t>
            </w:r>
          </w:p>
          <w:p w:rsidR="00562B16" w:rsidRPr="008A2ECC" w:rsidRDefault="00562B16"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12047266030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29" w:history="1">
              <w:r w:rsidR="00562B16" w:rsidRPr="008A2ECC">
                <w:rPr>
                  <w:rStyle w:val="Hyperlink"/>
                  <w:rFonts w:ascii="Times New Roman" w:hAnsi="Times New Roman" w:cs="Times New Roman"/>
                  <w:sz w:val="24"/>
                  <w:szCs w:val="24"/>
                </w:rPr>
                <w:t>https://cfswestern.mb.ca/our-programs/family-services/</w:t>
              </w:r>
            </w:hyperlink>
          </w:p>
          <w:p w:rsidR="00562B16" w:rsidRPr="008A2ECC" w:rsidRDefault="00562B16"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CFSWM - Family Programs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Family Strengthening:</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Our family strengthening programs are aimed at responding to both children's and parent's needs. Parenting can be hard. It can be made harder for some who face extra challenges. Receiving support these challenges become overwhelming is critical for all, and especially families who may be more vulnerable. We work with our values framework to provide respectful and supportive response to families' needs.</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In-home Support:</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In-Home Support is meant to give Westman families healthy and positive resources to help make them stronger</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before</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their situations reach a crisis point. AnIn-Home Support</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worker acts as an important advocate for the family in their own community to help reduce their isolation and to make sure they have access to available and appropriate community resources and programs.</w:t>
            </w:r>
          </w:p>
          <w:p w:rsidR="00562B16" w:rsidRPr="008A2ECC" w:rsidRDefault="00562B16"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12047266030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30" w:history="1">
              <w:r w:rsidR="00562B16" w:rsidRPr="008A2ECC">
                <w:rPr>
                  <w:rStyle w:val="Hyperlink"/>
                  <w:rFonts w:ascii="Times New Roman" w:hAnsi="Times New Roman" w:cs="Times New Roman"/>
                  <w:sz w:val="24"/>
                  <w:szCs w:val="24"/>
                </w:rPr>
                <w:t>https://cfswestern.mb.ca/our-programs/family-strengthening/</w:t>
              </w:r>
            </w:hyperlink>
          </w:p>
          <w:p w:rsidR="00562B16" w:rsidRPr="008A2ECC" w:rsidRDefault="00562B16"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CFSWM - Newcomer Canadian Families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 xml:space="preserve">CFS of Western Manitoba works in partnership with many community coalitions to address these challenges. As </w:t>
            </w:r>
            <w:r w:rsidR="00562B16" w:rsidRPr="008A2ECC">
              <w:rPr>
                <w:rFonts w:ascii="Times New Roman" w:hAnsi="Times New Roman" w:cs="Times New Roman"/>
                <w:sz w:val="24"/>
                <w:szCs w:val="24"/>
              </w:rPr>
              <w:t>well, CFS of Western Manitoba’</w:t>
            </w:r>
            <w:r w:rsidRPr="008A2ECC">
              <w:rPr>
                <w:rFonts w:ascii="Times New Roman" w:hAnsi="Times New Roman" w:cs="Times New Roman"/>
                <w:sz w:val="24"/>
                <w:szCs w:val="24"/>
              </w:rPr>
              <w:t>s Elspeth Reid Family Resource Centre offers two programs specifically for newcomer Canadians:</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Welcome</w:t>
            </w:r>
            <w:r w:rsidR="00562B16" w:rsidRPr="008A2ECC">
              <w:rPr>
                <w:rFonts w:ascii="Times New Roman" w:hAnsi="Times New Roman" w:cs="Times New Roman"/>
                <w:sz w:val="24"/>
                <w:szCs w:val="24"/>
              </w:rPr>
              <w:t>, h</w:t>
            </w:r>
            <w:r w:rsidRPr="008A2ECC">
              <w:rPr>
                <w:rFonts w:ascii="Times New Roman" w:hAnsi="Times New Roman" w:cs="Times New Roman"/>
                <w:sz w:val="24"/>
                <w:szCs w:val="24"/>
              </w:rPr>
              <w:t>ere</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is a language and </w:t>
            </w:r>
            <w:r w:rsidRPr="008A2ECC">
              <w:rPr>
                <w:rFonts w:ascii="Times New Roman" w:hAnsi="Times New Roman" w:cs="Times New Roman"/>
                <w:sz w:val="24"/>
                <w:szCs w:val="24"/>
              </w:rPr>
              <w:lastRenderedPageBreak/>
              <w:t>literacy program for newcomers and their preschool children, and</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Community Connections</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is a support group for newc</w:t>
            </w:r>
            <w:r w:rsidR="00562B16" w:rsidRPr="008A2ECC">
              <w:rPr>
                <w:rFonts w:ascii="Times New Roman" w:hAnsi="Times New Roman" w:cs="Times New Roman"/>
                <w:sz w:val="24"/>
                <w:szCs w:val="24"/>
              </w:rPr>
              <w:t>omer Canadian parents that help</w:t>
            </w:r>
            <w:r w:rsidRPr="008A2ECC">
              <w:rPr>
                <w:rFonts w:ascii="Times New Roman" w:hAnsi="Times New Roman" w:cs="Times New Roman"/>
                <w:sz w:val="24"/>
                <w:szCs w:val="24"/>
              </w:rPr>
              <w:t xml:space="preserve"> them adjust to their new language and culture.</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The Agency has also created new programs by adapting many of the parent education and support programs to incorporate more cultural diversity.</w:t>
            </w:r>
          </w:p>
          <w:p w:rsidR="00562B16" w:rsidRPr="008A2ECC" w:rsidRDefault="00562B16"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12047266030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31" w:history="1">
              <w:r w:rsidR="00562B16" w:rsidRPr="008A2ECC">
                <w:rPr>
                  <w:rStyle w:val="Hyperlink"/>
                  <w:rFonts w:ascii="Times New Roman" w:hAnsi="Times New Roman" w:cs="Times New Roman"/>
                  <w:sz w:val="24"/>
                  <w:szCs w:val="24"/>
                </w:rPr>
                <w:t>https://cfswestern.mb.ca/our-programs/newcomer-canadian-families/</w:t>
              </w:r>
            </w:hyperlink>
          </w:p>
          <w:p w:rsidR="00562B16" w:rsidRPr="008A2ECC" w:rsidRDefault="00562B16"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CFSWM - Healing Homes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Vision Statement:</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Our group care will promote healing by focusing on permanency, safety, and wellbeing of children in the care of Child and Family Services of Western Manitoba.</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Mission Statement:</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CFS of Western Manitoba exists so children are safe and nurtured in a strong, loving family within a community of caring people.</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Our three Healing Homes ensure children in our care are nurtured and supported in ways that promote their wellbeing.</w:t>
            </w:r>
            <w:r w:rsidR="00562B16" w:rsidRPr="008A2ECC">
              <w:rPr>
                <w:rFonts w:ascii="Times New Roman" w:hAnsi="Times New Roman" w:cs="Times New Roman"/>
                <w:sz w:val="24"/>
                <w:szCs w:val="24"/>
              </w:rPr>
              <w:t xml:space="preserve"> </w:t>
            </w:r>
            <w:r w:rsidRPr="008A2ECC">
              <w:rPr>
                <w:rFonts w:ascii="Times New Roman" w:hAnsi="Times New Roman" w:cs="Times New Roman"/>
                <w:sz w:val="24"/>
                <w:szCs w:val="24"/>
              </w:rPr>
              <w:t>We achieve this through child-centred, trauma effective, culturally safe methods that are evidence based and promote healing.</w:t>
            </w:r>
          </w:p>
          <w:p w:rsidR="00562B16" w:rsidRPr="008A2ECC" w:rsidRDefault="00562B16"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12047266030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32" w:history="1">
              <w:r w:rsidR="00562B16" w:rsidRPr="008A2ECC">
                <w:rPr>
                  <w:rStyle w:val="Hyperlink"/>
                  <w:rFonts w:ascii="Times New Roman" w:hAnsi="Times New Roman" w:cs="Times New Roman"/>
                  <w:sz w:val="24"/>
                  <w:szCs w:val="24"/>
                </w:rPr>
                <w:t>https://cfswestern.mb.ca/our-programs/youth-engagement-program/healing-homes/</w:t>
              </w:r>
            </w:hyperlink>
          </w:p>
          <w:p w:rsidR="00562B16" w:rsidRPr="008A2ECC" w:rsidRDefault="00562B16"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Elspeth Reid Family Resource Centre - Preschool Enrichment Program</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Preschool Enrichment Program</w:t>
            </w:r>
            <w:r w:rsidR="006C0F6E" w:rsidRPr="008A2ECC">
              <w:rPr>
                <w:rFonts w:ascii="Times New Roman" w:hAnsi="Times New Roman" w:cs="Times New Roman"/>
                <w:sz w:val="24"/>
                <w:szCs w:val="24"/>
              </w:rPr>
              <w:t xml:space="preserve">: </w:t>
            </w:r>
            <w:r w:rsidRPr="008A2ECC">
              <w:rPr>
                <w:rFonts w:ascii="Times New Roman" w:hAnsi="Times New Roman" w:cs="Times New Roman"/>
                <w:sz w:val="24"/>
                <w:szCs w:val="24"/>
              </w:rPr>
              <w:t>For over 50 y</w:t>
            </w:r>
            <w:r w:rsidR="006C0F6E" w:rsidRPr="008A2ECC">
              <w:rPr>
                <w:rFonts w:ascii="Times New Roman" w:hAnsi="Times New Roman" w:cs="Times New Roman"/>
                <w:sz w:val="24"/>
                <w:szCs w:val="24"/>
              </w:rPr>
              <w:t>ears, CFS of Western Manitoba’</w:t>
            </w:r>
            <w:r w:rsidRPr="008A2ECC">
              <w:rPr>
                <w:rFonts w:ascii="Times New Roman" w:hAnsi="Times New Roman" w:cs="Times New Roman"/>
                <w:sz w:val="24"/>
                <w:szCs w:val="24"/>
              </w:rPr>
              <w:t>s Preschool Enrichment Program (PEP) has been offering a variety of opportunities and</w:t>
            </w:r>
            <w:r w:rsidR="006C0F6E" w:rsidRPr="008A2ECC">
              <w:rPr>
                <w:rFonts w:ascii="Times New Roman" w:hAnsi="Times New Roman" w:cs="Times New Roman"/>
                <w:sz w:val="24"/>
                <w:szCs w:val="24"/>
              </w:rPr>
              <w:t xml:space="preserve"> experiences vital to a child’</w:t>
            </w:r>
            <w:r w:rsidRPr="008A2ECC">
              <w:rPr>
                <w:rFonts w:ascii="Times New Roman" w:hAnsi="Times New Roman" w:cs="Times New Roman"/>
                <w:sz w:val="24"/>
                <w:szCs w:val="24"/>
              </w:rPr>
              <w:t xml:space="preserve">s healthy growth and development. </w:t>
            </w:r>
            <w:r w:rsidR="006C0F6E" w:rsidRPr="008A2ECC">
              <w:rPr>
                <w:rFonts w:ascii="Times New Roman" w:hAnsi="Times New Roman" w:cs="Times New Roman"/>
                <w:sz w:val="24"/>
                <w:szCs w:val="24"/>
              </w:rPr>
              <w:t>Preschoolers get</w:t>
            </w:r>
            <w:r w:rsidRPr="008A2ECC">
              <w:rPr>
                <w:rFonts w:ascii="Times New Roman" w:hAnsi="Times New Roman" w:cs="Times New Roman"/>
                <w:sz w:val="24"/>
                <w:szCs w:val="24"/>
              </w:rPr>
              <w:t xml:space="preserve"> a unique early learning experience that involves their parents in the learning process. The PEP offers children love, consistency, nurturing and specialized stimulation at a preschool level using individual and group activities. It also gives parents support, education and resources to help them help their children learn.</w:t>
            </w:r>
            <w:r w:rsidR="006C0F6E" w:rsidRPr="008A2ECC">
              <w:rPr>
                <w:rFonts w:ascii="Times New Roman" w:hAnsi="Times New Roman" w:cs="Times New Roman"/>
                <w:sz w:val="24"/>
                <w:szCs w:val="24"/>
              </w:rPr>
              <w:t xml:space="preserve"> </w:t>
            </w:r>
          </w:p>
          <w:p w:rsidR="006C0F6E" w:rsidRPr="008A2ECC" w:rsidRDefault="006C0F6E"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12047276650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33" w:history="1">
              <w:r w:rsidR="006C0F6E" w:rsidRPr="008A2ECC">
                <w:rPr>
                  <w:rStyle w:val="Hyperlink"/>
                  <w:rFonts w:ascii="Times New Roman" w:hAnsi="Times New Roman" w:cs="Times New Roman"/>
                  <w:sz w:val="24"/>
                  <w:szCs w:val="24"/>
                </w:rPr>
                <w:t>https://cfswestern.mb.ca/our-programs/child-care/</w:t>
              </w:r>
            </w:hyperlink>
          </w:p>
          <w:p w:rsidR="006C0F6E" w:rsidRPr="008A2ECC" w:rsidRDefault="006C0F6E"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Elspeth Reid Family Resource Centre - Victoria Daycare Centre</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Victoria Daycare Centre</w:t>
            </w:r>
            <w:r w:rsidR="006C0F6E" w:rsidRPr="008A2ECC">
              <w:rPr>
                <w:rFonts w:ascii="Times New Roman" w:hAnsi="Times New Roman" w:cs="Times New Roman"/>
                <w:sz w:val="24"/>
                <w:szCs w:val="24"/>
              </w:rPr>
              <w:t xml:space="preserve">: </w:t>
            </w:r>
            <w:r w:rsidRPr="008A2ECC">
              <w:rPr>
                <w:rFonts w:ascii="Times New Roman" w:hAnsi="Times New Roman" w:cs="Times New Roman"/>
                <w:sz w:val="24"/>
                <w:szCs w:val="24"/>
              </w:rPr>
              <w:t>The Victoria Day Care Centre (VDCC) was established in 1972. They are committed to providing care to each child in a nurturing and stimulating environment so that they will develop to their fullest potential. Children participate in a wide variety of activities such as music, art, games, dress-up, outdoor play and field trips.</w:t>
            </w:r>
            <w:r w:rsidR="006C0F6E"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Parents are invited and encouraged to share in activities, volunteer at the day care, join committees and attend parenting workshops. VDCC recognizes </w:t>
            </w:r>
            <w:r w:rsidR="006C0F6E" w:rsidRPr="008A2ECC">
              <w:rPr>
                <w:rFonts w:ascii="Times New Roman" w:hAnsi="Times New Roman" w:cs="Times New Roman"/>
                <w:sz w:val="24"/>
                <w:szCs w:val="24"/>
              </w:rPr>
              <w:t xml:space="preserve">that parents are their child’s </w:t>
            </w:r>
            <w:r w:rsidRPr="008A2ECC">
              <w:rPr>
                <w:rFonts w:ascii="Times New Roman" w:hAnsi="Times New Roman" w:cs="Times New Roman"/>
                <w:sz w:val="24"/>
                <w:szCs w:val="24"/>
              </w:rPr>
              <w:t xml:space="preserve">first and lifelong teacher and values the </w:t>
            </w:r>
            <w:r w:rsidRPr="008A2ECC">
              <w:rPr>
                <w:rFonts w:ascii="Times New Roman" w:hAnsi="Times New Roman" w:cs="Times New Roman"/>
                <w:sz w:val="24"/>
                <w:szCs w:val="24"/>
              </w:rPr>
              <w:lastRenderedPageBreak/>
              <w:t>opportunity to partner with t</w:t>
            </w:r>
            <w:r w:rsidR="006C0F6E" w:rsidRPr="008A2ECC">
              <w:rPr>
                <w:rFonts w:ascii="Times New Roman" w:hAnsi="Times New Roman" w:cs="Times New Roman"/>
                <w:sz w:val="24"/>
                <w:szCs w:val="24"/>
              </w:rPr>
              <w:t>hem in supporting their child’</w:t>
            </w:r>
            <w:r w:rsidRPr="008A2ECC">
              <w:rPr>
                <w:rFonts w:ascii="Times New Roman" w:hAnsi="Times New Roman" w:cs="Times New Roman"/>
                <w:sz w:val="24"/>
                <w:szCs w:val="24"/>
              </w:rPr>
              <w:t>s learning and development.</w:t>
            </w:r>
            <w:r w:rsidR="006C0F6E" w:rsidRPr="008A2ECC">
              <w:rPr>
                <w:rFonts w:ascii="Times New Roman" w:hAnsi="Times New Roman" w:cs="Times New Roman"/>
                <w:sz w:val="24"/>
                <w:szCs w:val="24"/>
              </w:rPr>
              <w:t xml:space="preserve"> </w:t>
            </w:r>
          </w:p>
          <w:p w:rsidR="006C0F6E" w:rsidRPr="008A2ECC" w:rsidRDefault="006C0F6E"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12047289845</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34" w:history="1">
              <w:r w:rsidR="006C0F6E" w:rsidRPr="008A2ECC">
                <w:rPr>
                  <w:rStyle w:val="Hyperlink"/>
                  <w:rFonts w:ascii="Times New Roman" w:hAnsi="Times New Roman" w:cs="Times New Roman"/>
                  <w:sz w:val="24"/>
                  <w:szCs w:val="24"/>
                </w:rPr>
                <w:t>https://cfswestern.mb.ca/our-programs/child-care/</w:t>
              </w:r>
            </w:hyperlink>
          </w:p>
          <w:p w:rsidR="006C0F6E" w:rsidRPr="008A2ECC" w:rsidRDefault="006C0F6E"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Elspeth Reid Family Resource Centre - Early Childhood Development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Early Childhood Development</w:t>
            </w:r>
            <w:r w:rsidR="006C0F6E" w:rsidRPr="008A2ECC">
              <w:rPr>
                <w:rFonts w:ascii="Times New Roman" w:hAnsi="Times New Roman" w:cs="Times New Roman"/>
                <w:sz w:val="24"/>
                <w:szCs w:val="24"/>
              </w:rPr>
              <w:t xml:space="preserve">: </w:t>
            </w:r>
            <w:r w:rsidRPr="008A2ECC">
              <w:rPr>
                <w:rFonts w:ascii="Times New Roman" w:hAnsi="Times New Roman" w:cs="Times New Roman"/>
                <w:sz w:val="24"/>
                <w:szCs w:val="24"/>
              </w:rPr>
              <w:t>Healthy Child Manitoba research shows that the first six years of a child life are critical to their life-long development. It also shows:</w:t>
            </w:r>
            <w:r w:rsidR="006C0F6E" w:rsidRPr="008A2ECC">
              <w:rPr>
                <w:rFonts w:ascii="Times New Roman" w:hAnsi="Times New Roman" w:cs="Times New Roman"/>
                <w:sz w:val="24"/>
                <w:szCs w:val="24"/>
              </w:rPr>
              <w:t xml:space="preserve"> </w:t>
            </w:r>
            <w:r w:rsidRPr="008A2ECC">
              <w:rPr>
                <w:rFonts w:ascii="Times New Roman" w:hAnsi="Times New Roman" w:cs="Times New Roman"/>
                <w:sz w:val="24"/>
                <w:szCs w:val="24"/>
              </w:rPr>
              <w:t>Children who are nurtured and given positive attention during their early years are less likely to develop learning, behavioural and emotional problems later in life.</w:t>
            </w:r>
            <w:r w:rsidR="006C0F6E" w:rsidRPr="008A2ECC">
              <w:rPr>
                <w:rFonts w:ascii="Times New Roman" w:hAnsi="Times New Roman" w:cs="Times New Roman"/>
                <w:sz w:val="24"/>
                <w:szCs w:val="24"/>
              </w:rPr>
              <w:t xml:space="preserve"> </w:t>
            </w:r>
            <w:r w:rsidRPr="008A2ECC">
              <w:rPr>
                <w:rFonts w:ascii="Times New Roman" w:hAnsi="Times New Roman" w:cs="Times New Roman"/>
                <w:sz w:val="24"/>
                <w:szCs w:val="24"/>
              </w:rPr>
              <w:t>Children who participate in early childhood learning programs such as preschool and daycare are more ready to enter public school than children who are not involved in these types of programs.</w:t>
            </w:r>
            <w:r w:rsidR="006C0F6E"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Parents and children both benefit from the parent </w:t>
            </w:r>
            <w:r w:rsidR="006C0F6E" w:rsidRPr="008A2ECC">
              <w:rPr>
                <w:rFonts w:ascii="Times New Roman" w:hAnsi="Times New Roman" w:cs="Times New Roman"/>
                <w:sz w:val="24"/>
                <w:szCs w:val="24"/>
              </w:rPr>
              <w:t>being involved in their child’</w:t>
            </w:r>
            <w:r w:rsidRPr="008A2ECC">
              <w:rPr>
                <w:rFonts w:ascii="Times New Roman" w:hAnsi="Times New Roman" w:cs="Times New Roman"/>
                <w:sz w:val="24"/>
                <w:szCs w:val="24"/>
              </w:rPr>
              <w:t>s education from the early years and throughout life.</w:t>
            </w:r>
            <w:r w:rsidR="006C0F6E" w:rsidRPr="008A2ECC">
              <w:rPr>
                <w:rFonts w:ascii="Times New Roman" w:hAnsi="Times New Roman" w:cs="Times New Roman"/>
                <w:sz w:val="24"/>
                <w:szCs w:val="24"/>
              </w:rPr>
              <w:t xml:space="preserve"> </w:t>
            </w:r>
            <w:r w:rsidRPr="008A2ECC">
              <w:rPr>
                <w:rFonts w:ascii="Times New Roman" w:hAnsi="Times New Roman" w:cs="Times New Roman"/>
                <w:sz w:val="24"/>
                <w:szCs w:val="24"/>
              </w:rPr>
              <w:t>Parent</w:t>
            </w:r>
            <w:r w:rsidR="006C0F6E" w:rsidRPr="008A2ECC">
              <w:rPr>
                <w:rFonts w:ascii="Times New Roman" w:hAnsi="Times New Roman" w:cs="Times New Roman"/>
                <w:sz w:val="24"/>
                <w:szCs w:val="24"/>
              </w:rPr>
              <w:t>al involvement in their child’</w:t>
            </w:r>
            <w:r w:rsidRPr="008A2ECC">
              <w:rPr>
                <w:rFonts w:ascii="Times New Roman" w:hAnsi="Times New Roman" w:cs="Times New Roman"/>
                <w:sz w:val="24"/>
                <w:szCs w:val="24"/>
              </w:rPr>
              <w:t>s early learning activities at-home or in preschool or daycare, can have a</w:t>
            </w:r>
            <w:r w:rsidR="006C0F6E" w:rsidRPr="008A2ECC">
              <w:rPr>
                <w:rFonts w:ascii="Times New Roman" w:hAnsi="Times New Roman" w:cs="Times New Roman"/>
                <w:sz w:val="24"/>
                <w:szCs w:val="24"/>
              </w:rPr>
              <w:t xml:space="preserve"> positive impact on the child’</w:t>
            </w:r>
            <w:r w:rsidRPr="008A2ECC">
              <w:rPr>
                <w:rFonts w:ascii="Times New Roman" w:hAnsi="Times New Roman" w:cs="Times New Roman"/>
                <w:sz w:val="24"/>
                <w:szCs w:val="24"/>
              </w:rPr>
              <w:t>s future success academically and personally.</w:t>
            </w:r>
          </w:p>
          <w:p w:rsidR="006C0F6E" w:rsidRPr="008A2ECC" w:rsidRDefault="006C0F6E"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12047266280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35" w:history="1">
              <w:r w:rsidR="006C0F6E" w:rsidRPr="008A2ECC">
                <w:rPr>
                  <w:rStyle w:val="Hyperlink"/>
                  <w:rFonts w:ascii="Times New Roman" w:hAnsi="Times New Roman" w:cs="Times New Roman"/>
                  <w:sz w:val="24"/>
                  <w:szCs w:val="24"/>
                </w:rPr>
                <w:t>https://cfswestern.mb.ca/our-programs/child-care/</w:t>
              </w:r>
            </w:hyperlink>
          </w:p>
          <w:p w:rsidR="006C0F6E" w:rsidRPr="008A2ECC" w:rsidRDefault="006C0F6E"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Elspeth Reid Family Resource Centre - Family/Parenting Support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CFS of Western Manitoba believes that the best way to protect children is by strengthening and supporting families to be able to meet the needs of their children. We offer a wide range of community support and programs that help parents do just that and fulfill their role as the primary nurturer, protector and educator of their children.</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Our family/parenting supports and services include:</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Family strengthening and support</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In-home family support</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Life skills programs such as cooking and sewing</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Parenting education and groups</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Parent</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Child+ program (promotes attachment and early childhood literacy)Children therapy programs to support victims of maltreatment</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Youth engagement</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Early childhood education</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Family services such as protection, single expectant parent and family enhancement</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Supported access and Reunification</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Alternative care resources such as adoption, foster care and residential youth care</w:t>
            </w:r>
            <w:r w:rsidR="004A0350" w:rsidRPr="008A2ECC">
              <w:rPr>
                <w:rFonts w:ascii="Times New Roman" w:hAnsi="Times New Roman" w:cs="Times New Roman"/>
                <w:sz w:val="24"/>
                <w:szCs w:val="24"/>
              </w:rPr>
              <w:t xml:space="preserve"> </w:t>
            </w:r>
            <w:r w:rsidRPr="008A2ECC">
              <w:rPr>
                <w:rFonts w:ascii="Times New Roman" w:hAnsi="Times New Roman" w:cs="Times New Roman"/>
                <w:sz w:val="24"/>
                <w:szCs w:val="24"/>
              </w:rPr>
              <w:t>Programs for newcomer Canadians and their families including literacy and support groups</w:t>
            </w:r>
            <w:r w:rsidR="004A0350" w:rsidRPr="008A2ECC">
              <w:rPr>
                <w:rFonts w:ascii="Times New Roman" w:hAnsi="Times New Roman" w:cs="Times New Roman"/>
                <w:sz w:val="24"/>
                <w:szCs w:val="24"/>
              </w:rPr>
              <w:t>.</w:t>
            </w:r>
          </w:p>
          <w:p w:rsidR="004A0350" w:rsidRPr="008A2ECC" w:rsidRDefault="004A0350"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12047267143</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36" w:history="1">
              <w:r w:rsidR="006C0F6E" w:rsidRPr="008A2ECC">
                <w:rPr>
                  <w:rStyle w:val="Hyperlink"/>
                  <w:rFonts w:ascii="Times New Roman" w:hAnsi="Times New Roman" w:cs="Times New Roman"/>
                  <w:sz w:val="24"/>
                  <w:szCs w:val="24"/>
                </w:rPr>
                <w:t>https://cfswestern.mb.ca/our-programs/family-parenting-support/</w:t>
              </w:r>
            </w:hyperlink>
          </w:p>
          <w:p w:rsidR="006C0F6E" w:rsidRPr="008A2ECC" w:rsidRDefault="006C0F6E"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Elspeth Reid Family Resource Centre - Family Services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Family Services involves Protection Family Services, Voluntary Family Services, and Expectant Parent Services.</w:t>
            </w:r>
            <w:r w:rsidR="001D0841" w:rsidRPr="008A2ECC">
              <w:rPr>
                <w:rFonts w:ascii="Times New Roman" w:hAnsi="Times New Roman" w:cs="Times New Roman"/>
                <w:sz w:val="24"/>
                <w:szCs w:val="24"/>
              </w:rPr>
              <w:t xml:space="preserve"> </w:t>
            </w:r>
            <w:r w:rsidRPr="008A2ECC">
              <w:rPr>
                <w:rFonts w:ascii="Times New Roman" w:hAnsi="Times New Roman" w:cs="Times New Roman"/>
                <w:sz w:val="24"/>
                <w:szCs w:val="24"/>
              </w:rPr>
              <w:t>Family Services is the co</w:t>
            </w:r>
            <w:r w:rsidR="001D0841" w:rsidRPr="008A2ECC">
              <w:rPr>
                <w:rFonts w:ascii="Times New Roman" w:hAnsi="Times New Roman" w:cs="Times New Roman"/>
                <w:sz w:val="24"/>
                <w:szCs w:val="24"/>
              </w:rPr>
              <w:t>re of CFS of Western Manitoba’</w:t>
            </w:r>
            <w:r w:rsidRPr="008A2ECC">
              <w:rPr>
                <w:rFonts w:ascii="Times New Roman" w:hAnsi="Times New Roman" w:cs="Times New Roman"/>
                <w:sz w:val="24"/>
                <w:szCs w:val="24"/>
              </w:rPr>
              <w:t>s work with families. They come to us after having gone through the initial Intake process and ongoing service needs have been identified with the family.</w:t>
            </w:r>
            <w:r w:rsidR="001D0841" w:rsidRPr="008A2ECC">
              <w:rPr>
                <w:rFonts w:ascii="Times New Roman" w:hAnsi="Times New Roman" w:cs="Times New Roman"/>
                <w:sz w:val="24"/>
                <w:szCs w:val="24"/>
              </w:rPr>
              <w:t xml:space="preserve"> </w:t>
            </w:r>
            <w:r w:rsidRPr="008A2ECC">
              <w:rPr>
                <w:rFonts w:ascii="Times New Roman" w:hAnsi="Times New Roman" w:cs="Times New Roman"/>
                <w:sz w:val="24"/>
                <w:szCs w:val="24"/>
              </w:rPr>
              <w:t>The goals of Family Services are to ensure the safety and wellbeing of children and to su</w:t>
            </w:r>
            <w:r w:rsidR="001D0841" w:rsidRPr="008A2ECC">
              <w:rPr>
                <w:rFonts w:ascii="Times New Roman" w:hAnsi="Times New Roman" w:cs="Times New Roman"/>
                <w:sz w:val="24"/>
                <w:szCs w:val="24"/>
              </w:rPr>
              <w:t>pport and strengthen a family’</w:t>
            </w:r>
            <w:r w:rsidRPr="008A2ECC">
              <w:rPr>
                <w:rFonts w:ascii="Times New Roman" w:hAnsi="Times New Roman" w:cs="Times New Roman"/>
                <w:sz w:val="24"/>
                <w:szCs w:val="24"/>
              </w:rPr>
              <w:t>s ability to meet the needs of their children.</w:t>
            </w:r>
            <w:r w:rsidR="001D0841" w:rsidRPr="008A2ECC">
              <w:rPr>
                <w:rFonts w:ascii="Times New Roman" w:hAnsi="Times New Roman" w:cs="Times New Roman"/>
                <w:sz w:val="24"/>
                <w:szCs w:val="24"/>
              </w:rPr>
              <w:t xml:space="preserve"> CFS of Western Manitoba’</w:t>
            </w:r>
            <w:r w:rsidRPr="008A2ECC">
              <w:rPr>
                <w:rFonts w:ascii="Times New Roman" w:hAnsi="Times New Roman" w:cs="Times New Roman"/>
                <w:sz w:val="24"/>
                <w:szCs w:val="24"/>
              </w:rPr>
              <w:t>s belief in offering Family Services is to:</w:t>
            </w:r>
            <w:r w:rsidR="001D0841" w:rsidRPr="008A2ECC">
              <w:rPr>
                <w:rFonts w:ascii="Times New Roman" w:hAnsi="Times New Roman" w:cs="Times New Roman"/>
                <w:sz w:val="24"/>
                <w:szCs w:val="24"/>
              </w:rPr>
              <w:t xml:space="preserve"> </w:t>
            </w:r>
            <w:r w:rsidRPr="008A2ECC">
              <w:rPr>
                <w:rFonts w:ascii="Times New Roman" w:hAnsi="Times New Roman" w:cs="Times New Roman"/>
                <w:sz w:val="24"/>
                <w:szCs w:val="24"/>
              </w:rPr>
              <w:t>Work respectfully with family members to identify and address needs.</w:t>
            </w:r>
            <w:r w:rsidR="001D0841"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Act in the best interests of the </w:t>
            </w:r>
            <w:proofErr w:type="gramStart"/>
            <w:r w:rsidRPr="008A2ECC">
              <w:rPr>
                <w:rFonts w:ascii="Times New Roman" w:hAnsi="Times New Roman" w:cs="Times New Roman"/>
                <w:sz w:val="24"/>
                <w:szCs w:val="24"/>
              </w:rPr>
              <w:t>child(</w:t>
            </w:r>
            <w:proofErr w:type="gramEnd"/>
            <w:r w:rsidRPr="008A2ECC">
              <w:rPr>
                <w:rFonts w:ascii="Times New Roman" w:hAnsi="Times New Roman" w:cs="Times New Roman"/>
                <w:sz w:val="24"/>
                <w:szCs w:val="24"/>
              </w:rPr>
              <w:t>ren).Work from a strengths perspective.</w:t>
            </w:r>
            <w:r w:rsidR="001D0841" w:rsidRPr="008A2ECC">
              <w:rPr>
                <w:rFonts w:ascii="Times New Roman" w:hAnsi="Times New Roman" w:cs="Times New Roman"/>
                <w:sz w:val="24"/>
                <w:szCs w:val="24"/>
              </w:rPr>
              <w:t xml:space="preserve"> </w:t>
            </w:r>
            <w:r w:rsidRPr="008A2ECC">
              <w:rPr>
                <w:rFonts w:ascii="Times New Roman" w:hAnsi="Times New Roman" w:cs="Times New Roman"/>
                <w:sz w:val="24"/>
                <w:szCs w:val="24"/>
              </w:rPr>
              <w:t>For more information on our Protection Family Services, Voluntary Family Services, and Expectant Parent Services, please contact us.</w:t>
            </w:r>
          </w:p>
          <w:p w:rsidR="001D0841" w:rsidRPr="008A2ECC" w:rsidRDefault="001D084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37" w:history="1">
              <w:r w:rsidR="001D0841" w:rsidRPr="008A2ECC">
                <w:rPr>
                  <w:rStyle w:val="Hyperlink"/>
                  <w:rFonts w:ascii="Times New Roman" w:hAnsi="Times New Roman" w:cs="Times New Roman"/>
                  <w:sz w:val="24"/>
                  <w:szCs w:val="24"/>
                </w:rPr>
                <w:t>https://cfswestern.mb.ca/our-programs/family-services/</w:t>
              </w:r>
            </w:hyperlink>
          </w:p>
          <w:p w:rsidR="001D0841" w:rsidRPr="008A2ECC" w:rsidRDefault="001D084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Elspeth Reid Family Resource Centre - Family Strengthening</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CFS of Wester</w:t>
            </w:r>
            <w:r w:rsidR="001D0841" w:rsidRPr="008A2ECC">
              <w:rPr>
                <w:rFonts w:ascii="Times New Roman" w:hAnsi="Times New Roman" w:cs="Times New Roman"/>
                <w:sz w:val="24"/>
                <w:szCs w:val="24"/>
              </w:rPr>
              <w:t>n Manitoba’</w:t>
            </w:r>
            <w:r w:rsidRPr="008A2ECC">
              <w:rPr>
                <w:rFonts w:ascii="Times New Roman" w:hAnsi="Times New Roman" w:cs="Times New Roman"/>
                <w:sz w:val="24"/>
                <w:szCs w:val="24"/>
              </w:rPr>
              <w:t>s family strengthening programs and services provide support, knowledge and a variety of techniques and skills that can enhance the most important job a parent can have: raising their children as healthy, productive, successful and caring community citizens.</w:t>
            </w:r>
            <w:r w:rsidR="001D0841" w:rsidRPr="008A2ECC">
              <w:rPr>
                <w:rFonts w:ascii="Times New Roman" w:hAnsi="Times New Roman" w:cs="Times New Roman"/>
                <w:sz w:val="24"/>
                <w:szCs w:val="24"/>
              </w:rPr>
              <w:t xml:space="preserve"> </w:t>
            </w:r>
            <w:r w:rsidRPr="008A2ECC">
              <w:rPr>
                <w:rFonts w:ascii="Times New Roman" w:hAnsi="Times New Roman" w:cs="Times New Roman"/>
                <w:sz w:val="24"/>
                <w:szCs w:val="24"/>
              </w:rPr>
              <w:t>Our programs have something for everyone. There are programs for first-time parents-to-be, parents of teenagers, grandparents, dads only and new immigrants. We offer parenting courses and workshops, life skills programs, support groups, literacy programs, in-home family supports, teen and pre-school programs and much more. There are sessions for parents only and others where parents and their children can learn, play and have fun together.</w:t>
            </w: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12047266280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38" w:history="1">
              <w:r w:rsidR="001D0841" w:rsidRPr="008A2ECC">
                <w:rPr>
                  <w:rStyle w:val="Hyperlink"/>
                  <w:rFonts w:ascii="Times New Roman" w:hAnsi="Times New Roman" w:cs="Times New Roman"/>
                  <w:sz w:val="24"/>
                  <w:szCs w:val="24"/>
                </w:rPr>
                <w:t>https://cfswestern.mb.ca/our-programs/family-strengthening/</w:t>
              </w:r>
            </w:hyperlink>
          </w:p>
          <w:p w:rsidR="001D0841" w:rsidRPr="008A2ECC" w:rsidRDefault="001D084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Elspeth Reid Family Resource Centre - In-Home Support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In-Home Support is meant to give Westman families healthy and positive resources to help make them stronger before their situations reach a crisis point.</w:t>
            </w:r>
            <w:r w:rsidR="001D0841" w:rsidRPr="008A2ECC">
              <w:rPr>
                <w:rFonts w:ascii="Times New Roman" w:hAnsi="Times New Roman" w:cs="Times New Roman"/>
                <w:sz w:val="24"/>
                <w:szCs w:val="24"/>
              </w:rPr>
              <w:t xml:space="preserve"> </w:t>
            </w:r>
            <w:r w:rsidRPr="008A2ECC">
              <w:rPr>
                <w:rFonts w:ascii="Times New Roman" w:hAnsi="Times New Roman" w:cs="Times New Roman"/>
                <w:sz w:val="24"/>
                <w:szCs w:val="24"/>
              </w:rPr>
              <w:t>An In-Home Support worker acts as an important advocate for the family in their own community to help reduce their isolation and to make sure they have access to available and appropriate community resources and programs.</w:t>
            </w:r>
            <w:r w:rsidR="001D0841" w:rsidRPr="008A2ECC">
              <w:rPr>
                <w:rFonts w:ascii="Times New Roman" w:hAnsi="Times New Roman" w:cs="Times New Roman"/>
                <w:sz w:val="24"/>
                <w:szCs w:val="24"/>
              </w:rPr>
              <w:t xml:space="preserve"> </w:t>
            </w:r>
            <w:r w:rsidRPr="008A2ECC">
              <w:rPr>
                <w:rFonts w:ascii="Times New Roman" w:hAnsi="Times New Roman" w:cs="Times New Roman"/>
                <w:sz w:val="24"/>
                <w:szCs w:val="24"/>
              </w:rPr>
              <w:t>The worker</w:t>
            </w:r>
            <w:r w:rsidR="001D0841" w:rsidRPr="008A2ECC">
              <w:rPr>
                <w:rFonts w:ascii="Times New Roman" w:hAnsi="Times New Roman" w:cs="Times New Roman"/>
                <w:sz w:val="24"/>
                <w:szCs w:val="24"/>
              </w:rPr>
              <w:t xml:space="preserve"> offers service in the family’</w:t>
            </w:r>
            <w:r w:rsidRPr="008A2ECC">
              <w:rPr>
                <w:rFonts w:ascii="Times New Roman" w:hAnsi="Times New Roman" w:cs="Times New Roman"/>
                <w:sz w:val="24"/>
                <w:szCs w:val="24"/>
              </w:rPr>
              <w:t>s home and within their community. The worker can help in many areas including:</w:t>
            </w:r>
            <w:r w:rsidR="001D0841"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Modeling parenting skills to help promote communication between parents and </w:t>
            </w:r>
            <w:r w:rsidRPr="008A2ECC">
              <w:rPr>
                <w:rFonts w:ascii="Times New Roman" w:hAnsi="Times New Roman" w:cs="Times New Roman"/>
                <w:sz w:val="24"/>
                <w:szCs w:val="24"/>
              </w:rPr>
              <w:lastRenderedPageBreak/>
              <w:t>children</w:t>
            </w:r>
            <w:r w:rsidR="004263C1" w:rsidRPr="008A2ECC">
              <w:rPr>
                <w:rFonts w:ascii="Times New Roman" w:hAnsi="Times New Roman" w:cs="Times New Roman"/>
                <w:sz w:val="24"/>
                <w:szCs w:val="24"/>
              </w:rPr>
              <w:t xml:space="preserve">, </w:t>
            </w:r>
            <w:r w:rsidRPr="008A2ECC">
              <w:rPr>
                <w:rFonts w:ascii="Times New Roman" w:hAnsi="Times New Roman" w:cs="Times New Roman"/>
                <w:sz w:val="24"/>
                <w:szCs w:val="24"/>
              </w:rPr>
              <w:t>Providing parents with education that helps them deal with the expected stages of emotional and social development of their child</w:t>
            </w:r>
            <w:r w:rsidR="004263C1" w:rsidRPr="008A2ECC">
              <w:rPr>
                <w:rFonts w:ascii="Times New Roman" w:hAnsi="Times New Roman" w:cs="Times New Roman"/>
                <w:sz w:val="24"/>
                <w:szCs w:val="24"/>
              </w:rPr>
              <w:t xml:space="preserve">, </w:t>
            </w:r>
            <w:r w:rsidRPr="008A2ECC">
              <w:rPr>
                <w:rFonts w:ascii="Times New Roman" w:hAnsi="Times New Roman" w:cs="Times New Roman"/>
                <w:sz w:val="24"/>
                <w:szCs w:val="24"/>
              </w:rPr>
              <w:t>Offering one-on-one support to address concerns specific to the family</w:t>
            </w:r>
            <w:r w:rsidR="004263C1" w:rsidRPr="008A2ECC">
              <w:rPr>
                <w:rFonts w:ascii="Times New Roman" w:hAnsi="Times New Roman" w:cs="Times New Roman"/>
                <w:sz w:val="24"/>
                <w:szCs w:val="24"/>
              </w:rPr>
              <w:t xml:space="preserve">, </w:t>
            </w:r>
            <w:r w:rsidRPr="008A2ECC">
              <w:rPr>
                <w:rFonts w:ascii="Times New Roman" w:hAnsi="Times New Roman" w:cs="Times New Roman"/>
                <w:sz w:val="24"/>
                <w:szCs w:val="24"/>
              </w:rPr>
              <w:t>Teaching basic home management skills such as budgeting, meal plann</w:t>
            </w:r>
            <w:r w:rsidR="004263C1" w:rsidRPr="008A2ECC">
              <w:rPr>
                <w:rFonts w:ascii="Times New Roman" w:hAnsi="Times New Roman" w:cs="Times New Roman"/>
                <w:sz w:val="24"/>
                <w:szCs w:val="24"/>
              </w:rPr>
              <w:t>ing, age appropriate children’</w:t>
            </w:r>
            <w:r w:rsidRPr="008A2ECC">
              <w:rPr>
                <w:rFonts w:ascii="Times New Roman" w:hAnsi="Times New Roman" w:cs="Times New Roman"/>
                <w:sz w:val="24"/>
                <w:szCs w:val="24"/>
              </w:rPr>
              <w:t>s chores, etc</w:t>
            </w:r>
            <w:r w:rsidR="004263C1" w:rsidRPr="008A2ECC">
              <w:rPr>
                <w:rFonts w:ascii="Times New Roman" w:hAnsi="Times New Roman" w:cs="Times New Roman"/>
                <w:sz w:val="24"/>
                <w:szCs w:val="24"/>
              </w:rPr>
              <w:t xml:space="preserve">. , </w:t>
            </w:r>
            <w:r w:rsidRPr="008A2ECC">
              <w:rPr>
                <w:rFonts w:ascii="Times New Roman" w:hAnsi="Times New Roman" w:cs="Times New Roman"/>
                <w:sz w:val="24"/>
                <w:szCs w:val="24"/>
              </w:rPr>
              <w:t>Mentoring children in some cases</w:t>
            </w:r>
            <w:r w:rsidR="004263C1" w:rsidRPr="008A2ECC">
              <w:rPr>
                <w:rFonts w:ascii="Times New Roman" w:hAnsi="Times New Roman" w:cs="Times New Roman"/>
                <w:sz w:val="24"/>
                <w:szCs w:val="24"/>
              </w:rPr>
              <w:t xml:space="preserve">, </w:t>
            </w:r>
            <w:r w:rsidRPr="008A2ECC">
              <w:rPr>
                <w:rFonts w:ascii="Times New Roman" w:hAnsi="Times New Roman" w:cs="Times New Roman"/>
                <w:sz w:val="24"/>
                <w:szCs w:val="24"/>
              </w:rPr>
              <w:t>Supporting parents in establishing routines and structure within the family home</w:t>
            </w:r>
            <w:r w:rsidR="004263C1" w:rsidRPr="008A2ECC">
              <w:rPr>
                <w:rFonts w:ascii="Times New Roman" w:hAnsi="Times New Roman" w:cs="Times New Roman"/>
                <w:sz w:val="24"/>
                <w:szCs w:val="24"/>
              </w:rPr>
              <w:t>.</w:t>
            </w:r>
          </w:p>
          <w:p w:rsidR="004263C1" w:rsidRPr="008A2ECC" w:rsidRDefault="004263C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12047266030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39" w:history="1">
              <w:r w:rsidR="001D0841" w:rsidRPr="008A2ECC">
                <w:rPr>
                  <w:rStyle w:val="Hyperlink"/>
                  <w:rFonts w:ascii="Times New Roman" w:hAnsi="Times New Roman" w:cs="Times New Roman"/>
                  <w:sz w:val="24"/>
                  <w:szCs w:val="24"/>
                </w:rPr>
                <w:t>https://cfswestern.mb.ca/our-programs/in-home-support/</w:t>
              </w:r>
            </w:hyperlink>
          </w:p>
          <w:p w:rsidR="001D0841" w:rsidRPr="008A2ECC" w:rsidRDefault="001D084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Elspeth Reid Family Resource Centre - Newcomer Canadian Families</w:t>
            </w:r>
          </w:p>
        </w:tc>
        <w:tc>
          <w:tcPr>
            <w:tcW w:w="7470" w:type="dxa"/>
            <w:shd w:val="clear" w:color="auto" w:fill="EAF1DD" w:themeFill="accent3" w:themeFillTint="33"/>
          </w:tcPr>
          <w:p w:rsidR="004263C1"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One of the most significant impacts on CFS of Western Manitoba services has been the rapid and large growth in newcomer Canadians to Brandon and the Westman area. The increased diversity and enrichment of the Brandon cultural mosaic has been positive and well-received. There was a 10.3% increase in the Brandon population from 2006, especially of young children, which has put pressure on all resources to respond to the growth. CFS of Western Manitoba continues to develop and adapt its programming and services to meet the needs of the newcomers.</w:t>
            </w:r>
          </w:p>
          <w:p w:rsidR="004263C1" w:rsidRPr="008A2ECC" w:rsidRDefault="004263C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12047266280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40" w:history="1">
              <w:r w:rsidR="004263C1" w:rsidRPr="008A2ECC">
                <w:rPr>
                  <w:rStyle w:val="Hyperlink"/>
                  <w:rFonts w:ascii="Times New Roman" w:hAnsi="Times New Roman" w:cs="Times New Roman"/>
                  <w:sz w:val="24"/>
                  <w:szCs w:val="24"/>
                </w:rPr>
                <w:t>https://cfswestern.mb.ca/our-programs/newcomer-canadian-families/</w:t>
              </w:r>
            </w:hyperlink>
          </w:p>
          <w:p w:rsidR="004263C1" w:rsidRPr="008A2ECC" w:rsidRDefault="004263C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Elspeth Reid Family Resource Centre - Youth Engagement Program</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The goal of the Youth Engagement Program is to su</w:t>
            </w:r>
            <w:r w:rsidR="004263C1" w:rsidRPr="008A2ECC">
              <w:rPr>
                <w:rFonts w:ascii="Times New Roman" w:hAnsi="Times New Roman" w:cs="Times New Roman"/>
                <w:sz w:val="24"/>
                <w:szCs w:val="24"/>
              </w:rPr>
              <w:t>pport CFS of Western Manitoba’</w:t>
            </w:r>
            <w:r w:rsidRPr="008A2ECC">
              <w:rPr>
                <w:rFonts w:ascii="Times New Roman" w:hAnsi="Times New Roman" w:cs="Times New Roman"/>
                <w:sz w:val="24"/>
                <w:szCs w:val="24"/>
              </w:rPr>
              <w:t>s youth-in-care through their journey from entering care to independence and competence. This initiative has proved to be a very effective and important support to these youth.</w:t>
            </w:r>
            <w:r w:rsidR="004263C1" w:rsidRPr="008A2ECC">
              <w:rPr>
                <w:rFonts w:ascii="Times New Roman" w:hAnsi="Times New Roman" w:cs="Times New Roman"/>
                <w:sz w:val="24"/>
                <w:szCs w:val="24"/>
              </w:rPr>
              <w:t xml:space="preserve"> </w:t>
            </w:r>
            <w:r w:rsidRPr="008A2ECC">
              <w:rPr>
                <w:rFonts w:ascii="Times New Roman" w:hAnsi="Times New Roman" w:cs="Times New Roman"/>
                <w:sz w:val="24"/>
                <w:szCs w:val="24"/>
              </w:rPr>
              <w:t>A Youth Engagement Specialist works directly with the youth-in-care, their workers, and their care providers to:</w:t>
            </w:r>
            <w:r w:rsidR="004263C1" w:rsidRPr="008A2ECC">
              <w:rPr>
                <w:rFonts w:ascii="Times New Roman" w:hAnsi="Times New Roman" w:cs="Times New Roman"/>
                <w:sz w:val="24"/>
                <w:szCs w:val="24"/>
              </w:rPr>
              <w:t xml:space="preserve"> </w:t>
            </w:r>
            <w:r w:rsidRPr="008A2ECC">
              <w:rPr>
                <w:rFonts w:ascii="Times New Roman" w:hAnsi="Times New Roman" w:cs="Times New Roman"/>
                <w:sz w:val="24"/>
                <w:szCs w:val="24"/>
              </w:rPr>
              <w:t>Advocate</w:t>
            </w:r>
            <w:r w:rsidR="004263C1" w:rsidRPr="008A2ECC">
              <w:rPr>
                <w:rFonts w:ascii="Times New Roman" w:hAnsi="Times New Roman" w:cs="Times New Roman"/>
                <w:sz w:val="24"/>
                <w:szCs w:val="24"/>
              </w:rPr>
              <w:t xml:space="preserve"> p</w:t>
            </w:r>
            <w:r w:rsidRPr="008A2ECC">
              <w:rPr>
                <w:rFonts w:ascii="Times New Roman" w:hAnsi="Times New Roman" w:cs="Times New Roman"/>
                <w:sz w:val="24"/>
                <w:szCs w:val="24"/>
              </w:rPr>
              <w:t>rovide supports and resources</w:t>
            </w:r>
            <w:r w:rsidR="004263C1" w:rsidRPr="008A2ECC">
              <w:rPr>
                <w:rFonts w:ascii="Times New Roman" w:hAnsi="Times New Roman" w:cs="Times New Roman"/>
                <w:sz w:val="24"/>
                <w:szCs w:val="24"/>
              </w:rPr>
              <w:t xml:space="preserve">, </w:t>
            </w:r>
            <w:r w:rsidRPr="008A2ECC">
              <w:rPr>
                <w:rFonts w:ascii="Times New Roman" w:hAnsi="Times New Roman" w:cs="Times New Roman"/>
                <w:sz w:val="24"/>
                <w:szCs w:val="24"/>
              </w:rPr>
              <w:t>Offer a listening ear so that youth can have a voice in the child welfare system.</w:t>
            </w:r>
            <w:r w:rsidR="004263C1" w:rsidRPr="008A2ECC">
              <w:rPr>
                <w:rFonts w:ascii="Times New Roman" w:hAnsi="Times New Roman" w:cs="Times New Roman"/>
                <w:sz w:val="24"/>
                <w:szCs w:val="24"/>
              </w:rPr>
              <w:t xml:space="preserve"> </w:t>
            </w:r>
            <w:r w:rsidRPr="008A2ECC">
              <w:rPr>
                <w:rFonts w:ascii="Times New Roman" w:hAnsi="Times New Roman" w:cs="Times New Roman"/>
                <w:sz w:val="24"/>
                <w:szCs w:val="24"/>
              </w:rPr>
              <w:t>The Youth Engagement Specialist also helps problem-solve and connect youth to sources of support and information.</w:t>
            </w:r>
          </w:p>
          <w:p w:rsidR="004263C1" w:rsidRPr="008A2ECC" w:rsidRDefault="004263C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12047266280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41" w:history="1">
              <w:r w:rsidR="004263C1" w:rsidRPr="008A2ECC">
                <w:rPr>
                  <w:rStyle w:val="Hyperlink"/>
                  <w:rFonts w:ascii="Times New Roman" w:hAnsi="Times New Roman" w:cs="Times New Roman"/>
                  <w:sz w:val="24"/>
                  <w:szCs w:val="24"/>
                </w:rPr>
                <w:t>https://cfswestern.mb.ca/our-programs/youth-engagement-program/</w:t>
              </w:r>
            </w:hyperlink>
          </w:p>
          <w:p w:rsidR="004263C1" w:rsidRPr="008A2ECC" w:rsidRDefault="004263C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Elspeth Reid Family Resource Centre - Children's Therapy Program</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If you know or suspect that a child is being abused, please report it immediately to CFS of Western Manitoba at 204-726-6030 (toll free 1-800-483-8980, 24-hrs-per-day-7-days-per-week) or your police department.</w:t>
            </w:r>
            <w:r w:rsidR="004263C1" w:rsidRPr="008A2ECC">
              <w:rPr>
                <w:rFonts w:ascii="Times New Roman" w:hAnsi="Times New Roman" w:cs="Times New Roman"/>
                <w:sz w:val="24"/>
                <w:szCs w:val="24"/>
              </w:rPr>
              <w:t xml:space="preserve"> </w:t>
            </w:r>
            <w:r w:rsidRPr="008A2ECC">
              <w:rPr>
                <w:rFonts w:ascii="Times New Roman" w:hAnsi="Times New Roman" w:cs="Times New Roman"/>
                <w:sz w:val="24"/>
                <w:szCs w:val="24"/>
              </w:rPr>
              <w:t>CFS of Western Manitoba provides therapeutic services to children who have experienced abuse trauma and to their family members.</w:t>
            </w:r>
            <w:r w:rsidR="004263C1" w:rsidRPr="008A2ECC">
              <w:rPr>
                <w:rFonts w:ascii="Times New Roman" w:hAnsi="Times New Roman" w:cs="Times New Roman"/>
                <w:sz w:val="24"/>
                <w:szCs w:val="24"/>
              </w:rPr>
              <w:t xml:space="preserve"> </w:t>
            </w:r>
            <w:r w:rsidR="004263C1" w:rsidRPr="008A2ECC">
              <w:rPr>
                <w:rFonts w:ascii="Times New Roman" w:hAnsi="Times New Roman" w:cs="Times New Roman"/>
                <w:sz w:val="24"/>
                <w:szCs w:val="24"/>
              </w:rPr>
              <w:lastRenderedPageBreak/>
              <w:t>Our Children’</w:t>
            </w:r>
            <w:r w:rsidRPr="008A2ECC">
              <w:rPr>
                <w:rFonts w:ascii="Times New Roman" w:hAnsi="Times New Roman" w:cs="Times New Roman"/>
                <w:sz w:val="24"/>
                <w:szCs w:val="24"/>
              </w:rPr>
              <w:t>s Therapy Program reduces the impacts of trauma as measured by the pre- and post-measuring of PTSD symptoms in the majority of clients. Without therapy, victims of this kind of trauma can develop negative life-long effects including (but not limited to) poor social and peer skills, difficulty in relationships, destruction of self-esteem, guilt, shame, rage, sleeping and eating disorders, educational difficulties and parenting problems. Treatment can be short or long term, intense and offered at different life stages.</w:t>
            </w:r>
          </w:p>
          <w:p w:rsidR="004263C1" w:rsidRPr="008A2ECC" w:rsidRDefault="004263C1"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12047266030</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info@cfswestern.mb.ca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42" w:history="1">
              <w:r w:rsidR="004263C1" w:rsidRPr="008A2ECC">
                <w:rPr>
                  <w:rStyle w:val="Hyperlink"/>
                  <w:rFonts w:ascii="Times New Roman" w:hAnsi="Times New Roman" w:cs="Times New Roman"/>
                  <w:sz w:val="24"/>
                  <w:szCs w:val="24"/>
                </w:rPr>
                <w:t>https://cfswestern.mb.ca/our-programs/childrens-therapy-program/</w:t>
              </w:r>
            </w:hyperlink>
          </w:p>
          <w:p w:rsidR="004263C1" w:rsidRPr="008A2ECC" w:rsidRDefault="004263C1"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Pregnancy Support Centre - Prenatal &amp; Parenting Classes</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Community Supports</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Pregnancy and parenting can be complicated. For that matter, life in general can be complicated. We want to help. We have knowledge of many programs that are offered in our community. We also would love to chat with you and set up a meeting with a client services staff to help you as you journey through parenting.</w:t>
            </w:r>
          </w:p>
          <w:p w:rsidR="00237543" w:rsidRPr="008A2ECC" w:rsidRDefault="00237543"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12047276161</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info@pregnancysupportcentre.ca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43" w:history="1">
              <w:r w:rsidR="00237543" w:rsidRPr="008A2ECC">
                <w:rPr>
                  <w:rStyle w:val="Hyperlink"/>
                  <w:rFonts w:ascii="Times New Roman" w:hAnsi="Times New Roman" w:cs="Times New Roman"/>
                  <w:sz w:val="24"/>
                  <w:szCs w:val="24"/>
                </w:rPr>
                <w:t>https://www.pregnancysupportcentre.ca/education</w:t>
              </w:r>
            </w:hyperlink>
          </w:p>
          <w:p w:rsidR="00237543" w:rsidRPr="008A2ECC" w:rsidRDefault="00237543"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Pregnancy Support Centre - Client Support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Client Support</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We believe that you need to make a choice based on what you know is best for you and we want to support you. If you are facing an unexpected pregnancy we are here to support you in a </w:t>
            </w:r>
            <w:r w:rsidR="00237543" w:rsidRPr="008A2ECC">
              <w:rPr>
                <w:rFonts w:ascii="Times New Roman" w:hAnsi="Times New Roman" w:cs="Times New Roman"/>
                <w:sz w:val="24"/>
                <w:szCs w:val="24"/>
              </w:rPr>
              <w:t>non-judgmental</w:t>
            </w:r>
            <w:r w:rsidRPr="008A2ECC">
              <w:rPr>
                <w:rFonts w:ascii="Times New Roman" w:hAnsi="Times New Roman" w:cs="Times New Roman"/>
                <w:sz w:val="24"/>
                <w:szCs w:val="24"/>
              </w:rPr>
              <w:t xml:space="preserve"> way. Contact us to book a support appointment</w:t>
            </w:r>
            <w:r w:rsidR="00237543" w:rsidRPr="008A2ECC">
              <w:rPr>
                <w:rFonts w:ascii="Times New Roman" w:hAnsi="Times New Roman" w:cs="Times New Roman"/>
                <w:sz w:val="24"/>
                <w:szCs w:val="24"/>
              </w:rPr>
              <w:t>.</w:t>
            </w:r>
          </w:p>
          <w:p w:rsidR="00237543" w:rsidRPr="008A2ECC" w:rsidRDefault="00237543"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12047276161</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info@pregnancysupportcentre.ca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44" w:history="1">
              <w:r w:rsidR="00237543" w:rsidRPr="008A2ECC">
                <w:rPr>
                  <w:rStyle w:val="Hyperlink"/>
                  <w:rFonts w:ascii="Times New Roman" w:hAnsi="Times New Roman" w:cs="Times New Roman"/>
                  <w:sz w:val="24"/>
                  <w:szCs w:val="24"/>
                </w:rPr>
                <w:t>https://www.pregnancysupportcentre.ca/services</w:t>
              </w:r>
            </w:hyperlink>
          </w:p>
          <w:p w:rsidR="00237543" w:rsidRPr="008A2ECC" w:rsidRDefault="00237543"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Pregnancy Support Centre - Practical Support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Practical Support</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We want to help and our care closet has clothing and baby supplies to help support your families while raising your child.</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Free service</w:t>
            </w:r>
            <w:r w:rsidR="00237543" w:rsidRPr="008A2ECC">
              <w:rPr>
                <w:rFonts w:ascii="Times New Roman" w:hAnsi="Times New Roman" w:cs="Times New Roman"/>
                <w:sz w:val="24"/>
                <w:szCs w:val="24"/>
              </w:rPr>
              <w:t xml:space="preserve"> - </w:t>
            </w:r>
            <w:r w:rsidRPr="008A2ECC">
              <w:rPr>
                <w:rFonts w:ascii="Times New Roman" w:hAnsi="Times New Roman" w:cs="Times New Roman"/>
                <w:sz w:val="24"/>
                <w:szCs w:val="24"/>
              </w:rPr>
              <w:t>Our Care Closet is stocked with maternity and baby items for our clients.</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Parents may come in once a month to pick up supplies such as diapers, formula, and clothing for their child at absolutely no cost.</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We also supply maternity clothes for expectant mothers.</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No appointment is necessary, however for your first </w:t>
            </w:r>
            <w:proofErr w:type="gramStart"/>
            <w:r w:rsidRPr="008A2ECC">
              <w:rPr>
                <w:rFonts w:ascii="Times New Roman" w:hAnsi="Times New Roman" w:cs="Times New Roman"/>
                <w:sz w:val="24"/>
                <w:szCs w:val="24"/>
              </w:rPr>
              <w:t>visit,</w:t>
            </w:r>
            <w:proofErr w:type="gramEnd"/>
            <w:r w:rsidRPr="008A2ECC">
              <w:rPr>
                <w:rFonts w:ascii="Times New Roman" w:hAnsi="Times New Roman" w:cs="Times New Roman"/>
                <w:sz w:val="24"/>
                <w:szCs w:val="24"/>
              </w:rPr>
              <w:t xml:space="preserve"> a short intake appointment will be required.</w:t>
            </w: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12047276161</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info@pregnancysupportcentre.ca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45" w:history="1">
              <w:r w:rsidR="00237543" w:rsidRPr="008A2ECC">
                <w:rPr>
                  <w:rStyle w:val="Hyperlink"/>
                  <w:rFonts w:ascii="Times New Roman" w:hAnsi="Times New Roman" w:cs="Times New Roman"/>
                  <w:sz w:val="24"/>
                  <w:szCs w:val="24"/>
                </w:rPr>
                <w:t>https://www.pregnancysupportcentre.ca/care-closet</w:t>
              </w:r>
            </w:hyperlink>
          </w:p>
          <w:p w:rsidR="00237543" w:rsidRPr="008A2ECC" w:rsidRDefault="00237543"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Pregnancy Support Centre - Infant Loss &amp; Grief Support</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Infant Loss &amp;amp; Grief Support</w:t>
            </w:r>
            <w:r w:rsidR="00237543" w:rsidRPr="008A2ECC">
              <w:rPr>
                <w:rFonts w:ascii="Times New Roman" w:hAnsi="Times New Roman" w:cs="Times New Roman"/>
                <w:sz w:val="24"/>
                <w:szCs w:val="24"/>
              </w:rPr>
              <w:t xml:space="preserve"> - </w:t>
            </w:r>
            <w:r w:rsidRPr="008A2ECC">
              <w:rPr>
                <w:rFonts w:ascii="Times New Roman" w:hAnsi="Times New Roman" w:cs="Times New Roman"/>
                <w:sz w:val="24"/>
                <w:szCs w:val="24"/>
              </w:rPr>
              <w:t>Are you struggling with the loss of an infant due to miscarriage or stillbirth? We are here to support you.</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 xml:space="preserve">We also offer support for women &amp;amp; men who are dealing the emotional difficulties following an abortion. Reach out to see how we can support </w:t>
            </w:r>
            <w:r w:rsidRPr="008A2ECC">
              <w:rPr>
                <w:rFonts w:ascii="Times New Roman" w:hAnsi="Times New Roman" w:cs="Times New Roman"/>
                <w:sz w:val="24"/>
                <w:szCs w:val="24"/>
              </w:rPr>
              <w:lastRenderedPageBreak/>
              <w:t>you.</w:t>
            </w:r>
          </w:p>
          <w:p w:rsidR="00237543" w:rsidRPr="008A2ECC" w:rsidRDefault="00237543"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12047276161</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info@pregnancysupportcentre.ca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46" w:history="1">
              <w:r w:rsidR="00237543" w:rsidRPr="008A2ECC">
                <w:rPr>
                  <w:rStyle w:val="Hyperlink"/>
                  <w:rFonts w:ascii="Times New Roman" w:hAnsi="Times New Roman" w:cs="Times New Roman"/>
                  <w:sz w:val="24"/>
                  <w:szCs w:val="24"/>
                </w:rPr>
                <w:t>https://www.pregnancysupportcentre.ca/services</w:t>
              </w:r>
            </w:hyperlink>
          </w:p>
          <w:p w:rsidR="00237543" w:rsidRPr="008A2ECC" w:rsidRDefault="00237543"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lastRenderedPageBreak/>
              <w:t>Westman - Care for Newcomer Children (CNC) Kids' Corner</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Our program provides services to immigrant children ages 19 months and up. Services are available for parents who are attending ON SITE workshops, ESL classes, assessments, family programs and/or appointments with our Settlement Facilitators.</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You are eligible</w:t>
            </w:r>
            <w:r w:rsidR="00237543" w:rsidRPr="008A2ECC">
              <w:rPr>
                <w:rFonts w:ascii="Times New Roman" w:hAnsi="Times New Roman" w:cs="Times New Roman"/>
                <w:sz w:val="24"/>
                <w:szCs w:val="24"/>
              </w:rPr>
              <w:t xml:space="preserve"> for our program if you are a: </w:t>
            </w:r>
            <w:r w:rsidRPr="008A2ECC">
              <w:rPr>
                <w:rFonts w:ascii="Times New Roman" w:hAnsi="Times New Roman" w:cs="Times New Roman"/>
                <w:sz w:val="24"/>
                <w:szCs w:val="24"/>
              </w:rPr>
              <w:t>Permanent resident</w:t>
            </w:r>
            <w:r w:rsidR="00237543" w:rsidRPr="008A2ECC">
              <w:rPr>
                <w:rFonts w:ascii="Times New Roman" w:hAnsi="Times New Roman" w:cs="Times New Roman"/>
                <w:sz w:val="24"/>
                <w:szCs w:val="24"/>
              </w:rPr>
              <w:t xml:space="preserve">, a </w:t>
            </w:r>
            <w:r w:rsidRPr="008A2ECC">
              <w:rPr>
                <w:rFonts w:ascii="Times New Roman" w:hAnsi="Times New Roman" w:cs="Times New Roman"/>
                <w:sz w:val="24"/>
                <w:szCs w:val="24"/>
              </w:rPr>
              <w:t>Refugee</w:t>
            </w:r>
            <w:r w:rsidR="00237543" w:rsidRPr="008A2ECC">
              <w:rPr>
                <w:rFonts w:ascii="Times New Roman" w:hAnsi="Times New Roman" w:cs="Times New Roman"/>
                <w:sz w:val="24"/>
                <w:szCs w:val="24"/>
              </w:rPr>
              <w:t xml:space="preserve"> - </w:t>
            </w:r>
            <w:r w:rsidRPr="008A2ECC">
              <w:rPr>
                <w:rFonts w:ascii="Times New Roman" w:hAnsi="Times New Roman" w:cs="Times New Roman"/>
                <w:sz w:val="24"/>
                <w:szCs w:val="24"/>
              </w:rPr>
              <w:t>Important Information** Parents must remain ON SITE (cannot leave the building) whe</w:t>
            </w:r>
            <w:r w:rsidR="00237543" w:rsidRPr="008A2ECC">
              <w:rPr>
                <w:rFonts w:ascii="Times New Roman" w:hAnsi="Times New Roman" w:cs="Times New Roman"/>
                <w:sz w:val="24"/>
                <w:szCs w:val="24"/>
              </w:rPr>
              <w:t>n children are in care of Kids</w:t>
            </w:r>
            <w:r w:rsidRPr="008A2ECC">
              <w:rPr>
                <w:rFonts w:ascii="Times New Roman" w:hAnsi="Times New Roman" w:cs="Times New Roman"/>
                <w:sz w:val="24"/>
                <w:szCs w:val="24"/>
              </w:rPr>
              <w:t xml:space="preserve"> Corner staff. **** While we want to accommodate all requests</w:t>
            </w:r>
            <w:r w:rsidR="00237543" w:rsidRPr="008A2ECC">
              <w:rPr>
                <w:rFonts w:ascii="Times New Roman" w:hAnsi="Times New Roman" w:cs="Times New Roman"/>
                <w:sz w:val="24"/>
                <w:szCs w:val="24"/>
              </w:rPr>
              <w:t xml:space="preserve"> for care, Kids </w:t>
            </w:r>
            <w:r w:rsidRPr="008A2ECC">
              <w:rPr>
                <w:rFonts w:ascii="Times New Roman" w:hAnsi="Times New Roman" w:cs="Times New Roman"/>
                <w:sz w:val="24"/>
                <w:szCs w:val="24"/>
              </w:rPr>
              <w:t xml:space="preserve">Corner has limited space. Therefore, care will be provided on a first come, first serve basis. We encourage you to register as soon as possible to ensure a spot for your child. **If you are interested in our program, please call our CNC </w:t>
            </w:r>
            <w:r w:rsidR="00237543" w:rsidRPr="008A2ECC">
              <w:rPr>
                <w:rFonts w:ascii="Times New Roman" w:hAnsi="Times New Roman" w:cs="Times New Roman"/>
                <w:sz w:val="24"/>
                <w:szCs w:val="24"/>
              </w:rPr>
              <w:t>staff to book a consultation.</w:t>
            </w:r>
          </w:p>
          <w:p w:rsidR="00237543" w:rsidRPr="008A2ECC" w:rsidRDefault="00237543"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12047276031</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bobbiy@westmanimmigrantservices.ca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47" w:history="1">
              <w:r w:rsidR="00237543" w:rsidRPr="008A2ECC">
                <w:rPr>
                  <w:rStyle w:val="Hyperlink"/>
                  <w:rFonts w:ascii="Times New Roman" w:hAnsi="Times New Roman" w:cs="Times New Roman"/>
                  <w:sz w:val="24"/>
                  <w:szCs w:val="24"/>
                </w:rPr>
                <w:t>http://www.westmanimmigrantservices.ca/care-for-newcomer-children-.html</w:t>
              </w:r>
            </w:hyperlink>
          </w:p>
          <w:p w:rsidR="00237543" w:rsidRPr="008A2ECC" w:rsidRDefault="00237543" w:rsidP="008A2ECC">
            <w:pPr>
              <w:pStyle w:val="NoSpacing"/>
              <w:rPr>
                <w:rFonts w:ascii="Times New Roman" w:hAnsi="Times New Roman" w:cs="Times New Roman"/>
                <w:sz w:val="24"/>
                <w:szCs w:val="24"/>
              </w:rPr>
            </w:pPr>
          </w:p>
        </w:tc>
      </w:tr>
      <w:tr w:rsidR="00B60AEF" w:rsidRPr="008A2ECC" w:rsidTr="00237543">
        <w:tc>
          <w:tcPr>
            <w:tcW w:w="243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Westman - Family Program</w:t>
            </w:r>
          </w:p>
        </w:tc>
        <w:tc>
          <w:tcPr>
            <w:tcW w:w="747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Our Family Program provides you with support to make your settlement and adaptation to your new country a positive experience. We provide:</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Information and orientation sessions on Parenting in a New Culture, Positive Reunification of Families, Family Law in Canada, Education in Canada, Preserving Your Own Culture in a New Country, and more.</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Family Literacy</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Cross Cultural Adaptation Family time and activities</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Cooking &amp;amp; nutrition classes</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Women Wellness programs</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Skill development</w:t>
            </w:r>
            <w:r w:rsidR="00237543" w:rsidRPr="008A2ECC">
              <w:rPr>
                <w:rFonts w:ascii="Times New Roman" w:hAnsi="Times New Roman" w:cs="Times New Roman"/>
                <w:sz w:val="24"/>
                <w:szCs w:val="24"/>
              </w:rPr>
              <w:t xml:space="preserve">. </w:t>
            </w:r>
            <w:r w:rsidRPr="008A2ECC">
              <w:rPr>
                <w:rFonts w:ascii="Times New Roman" w:hAnsi="Times New Roman" w:cs="Times New Roman"/>
                <w:sz w:val="24"/>
                <w:szCs w:val="24"/>
              </w:rPr>
              <w:t>For more info please contact Ana or Jemie, Family Program Facilitators at 204-727-6031 Ext</w:t>
            </w:r>
            <w:proofErr w:type="gramStart"/>
            <w:r w:rsidRPr="008A2ECC">
              <w:rPr>
                <w:rFonts w:ascii="Times New Roman" w:hAnsi="Times New Roman" w:cs="Times New Roman"/>
                <w:sz w:val="24"/>
                <w:szCs w:val="24"/>
              </w:rPr>
              <w:t>.#</w:t>
            </w:r>
            <w:proofErr w:type="gramEnd"/>
            <w:r w:rsidRPr="008A2ECC">
              <w:rPr>
                <w:rFonts w:ascii="Times New Roman" w:hAnsi="Times New Roman" w:cs="Times New Roman"/>
                <w:sz w:val="24"/>
                <w:szCs w:val="24"/>
              </w:rPr>
              <w:t xml:space="preserve"> 2234 or email at anae@westmanimmigrantservices.ca or jemiel@westmanimmigrantservices.ca .</w:t>
            </w:r>
          </w:p>
          <w:p w:rsidR="00237543" w:rsidRPr="008A2ECC" w:rsidRDefault="00237543" w:rsidP="008A2ECC">
            <w:pPr>
              <w:pStyle w:val="NoSpacing"/>
              <w:rPr>
                <w:rFonts w:ascii="Times New Roman" w:hAnsi="Times New Roman" w:cs="Times New Roman"/>
                <w:sz w:val="24"/>
                <w:szCs w:val="24"/>
              </w:rPr>
            </w:pPr>
          </w:p>
        </w:tc>
        <w:tc>
          <w:tcPr>
            <w:tcW w:w="162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12047276031</w:t>
            </w:r>
          </w:p>
        </w:tc>
        <w:tc>
          <w:tcPr>
            <w:tcW w:w="3600" w:type="dxa"/>
            <w:shd w:val="clear" w:color="auto" w:fill="EAF1DD" w:themeFill="accent3" w:themeFillTint="33"/>
          </w:tcPr>
          <w:p w:rsidR="00B60AEF" w:rsidRPr="008A2ECC" w:rsidRDefault="00B60AEF" w:rsidP="008A2ECC">
            <w:pPr>
              <w:pStyle w:val="NoSpacing"/>
              <w:rPr>
                <w:rFonts w:ascii="Times New Roman" w:hAnsi="Times New Roman" w:cs="Times New Roman"/>
                <w:sz w:val="24"/>
                <w:szCs w:val="24"/>
              </w:rPr>
            </w:pPr>
            <w:r w:rsidRPr="008A2ECC">
              <w:rPr>
                <w:rFonts w:ascii="Times New Roman" w:hAnsi="Times New Roman" w:cs="Times New Roman"/>
                <w:sz w:val="24"/>
                <w:szCs w:val="24"/>
              </w:rPr>
              <w:t>anae@westmanimmigrantservices.ca</w:t>
            </w:r>
          </w:p>
        </w:tc>
        <w:tc>
          <w:tcPr>
            <w:tcW w:w="3240" w:type="dxa"/>
            <w:shd w:val="clear" w:color="auto" w:fill="EAF1DD" w:themeFill="accent3" w:themeFillTint="33"/>
          </w:tcPr>
          <w:p w:rsidR="00B60AEF" w:rsidRPr="008A2ECC" w:rsidRDefault="002F4F1D" w:rsidP="008A2ECC">
            <w:pPr>
              <w:pStyle w:val="NoSpacing"/>
              <w:rPr>
                <w:rFonts w:ascii="Times New Roman" w:hAnsi="Times New Roman" w:cs="Times New Roman"/>
                <w:sz w:val="24"/>
                <w:szCs w:val="24"/>
              </w:rPr>
            </w:pPr>
            <w:hyperlink r:id="rId48" w:history="1">
              <w:r w:rsidR="00237543" w:rsidRPr="008A2ECC">
                <w:rPr>
                  <w:rStyle w:val="Hyperlink"/>
                  <w:rFonts w:ascii="Times New Roman" w:hAnsi="Times New Roman" w:cs="Times New Roman"/>
                  <w:sz w:val="24"/>
                  <w:szCs w:val="24"/>
                </w:rPr>
                <w:t>http://www.westmanimmigrantservices.ca/family-programs.html</w:t>
              </w:r>
            </w:hyperlink>
          </w:p>
          <w:p w:rsidR="00237543" w:rsidRPr="008A2ECC" w:rsidRDefault="00237543" w:rsidP="008A2ECC">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49"/>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F1D" w:rsidRDefault="002F4F1D" w:rsidP="00D43A0B">
      <w:pPr>
        <w:spacing w:after="0" w:line="240" w:lineRule="auto"/>
      </w:pPr>
      <w:r>
        <w:separator/>
      </w:r>
    </w:p>
  </w:endnote>
  <w:endnote w:type="continuationSeparator" w:id="0">
    <w:p w:rsidR="002F4F1D" w:rsidRDefault="002F4F1D"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F1D" w:rsidRDefault="002F4F1D" w:rsidP="00D43A0B">
      <w:pPr>
        <w:spacing w:after="0" w:line="240" w:lineRule="auto"/>
      </w:pPr>
      <w:r>
        <w:separator/>
      </w:r>
    </w:p>
  </w:footnote>
  <w:footnote w:type="continuationSeparator" w:id="0">
    <w:p w:rsidR="002F4F1D" w:rsidRDefault="002F4F1D"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C0608"/>
    <w:rsid w:val="000C2511"/>
    <w:rsid w:val="000C3946"/>
    <w:rsid w:val="00122F53"/>
    <w:rsid w:val="001503F2"/>
    <w:rsid w:val="001651DA"/>
    <w:rsid w:val="001654EF"/>
    <w:rsid w:val="00166DB7"/>
    <w:rsid w:val="001A7080"/>
    <w:rsid w:val="001C2F0C"/>
    <w:rsid w:val="001D0841"/>
    <w:rsid w:val="002010A3"/>
    <w:rsid w:val="00217F64"/>
    <w:rsid w:val="002314AF"/>
    <w:rsid w:val="00237543"/>
    <w:rsid w:val="00250BEB"/>
    <w:rsid w:val="002763D3"/>
    <w:rsid w:val="002A5C76"/>
    <w:rsid w:val="002B49A2"/>
    <w:rsid w:val="002F4F1D"/>
    <w:rsid w:val="0030003D"/>
    <w:rsid w:val="00314168"/>
    <w:rsid w:val="0032721D"/>
    <w:rsid w:val="00375E49"/>
    <w:rsid w:val="0038311B"/>
    <w:rsid w:val="0040741A"/>
    <w:rsid w:val="004263C1"/>
    <w:rsid w:val="00432285"/>
    <w:rsid w:val="004425AA"/>
    <w:rsid w:val="004447FE"/>
    <w:rsid w:val="00446876"/>
    <w:rsid w:val="00470336"/>
    <w:rsid w:val="00476FB3"/>
    <w:rsid w:val="004A0350"/>
    <w:rsid w:val="004C5A52"/>
    <w:rsid w:val="005237A1"/>
    <w:rsid w:val="00554AC2"/>
    <w:rsid w:val="00562B16"/>
    <w:rsid w:val="00565EA4"/>
    <w:rsid w:val="005A11D7"/>
    <w:rsid w:val="005A5ED0"/>
    <w:rsid w:val="005A70D1"/>
    <w:rsid w:val="005B0DA3"/>
    <w:rsid w:val="00617DAC"/>
    <w:rsid w:val="006734B1"/>
    <w:rsid w:val="006A5F65"/>
    <w:rsid w:val="006A7E88"/>
    <w:rsid w:val="006A7F8A"/>
    <w:rsid w:val="006C0F6E"/>
    <w:rsid w:val="006F6DD7"/>
    <w:rsid w:val="006F7802"/>
    <w:rsid w:val="00725834"/>
    <w:rsid w:val="007528AD"/>
    <w:rsid w:val="00753829"/>
    <w:rsid w:val="00762D01"/>
    <w:rsid w:val="00765546"/>
    <w:rsid w:val="00771251"/>
    <w:rsid w:val="008002E0"/>
    <w:rsid w:val="008133B3"/>
    <w:rsid w:val="00840EB2"/>
    <w:rsid w:val="008416F3"/>
    <w:rsid w:val="008426EB"/>
    <w:rsid w:val="00871CF1"/>
    <w:rsid w:val="008931B4"/>
    <w:rsid w:val="008A2ECC"/>
    <w:rsid w:val="008A2F78"/>
    <w:rsid w:val="008B1D2F"/>
    <w:rsid w:val="008B3512"/>
    <w:rsid w:val="008C6D30"/>
    <w:rsid w:val="00940FF8"/>
    <w:rsid w:val="00983AD7"/>
    <w:rsid w:val="009C5E2D"/>
    <w:rsid w:val="00A52D45"/>
    <w:rsid w:val="00A7346A"/>
    <w:rsid w:val="00AC2D34"/>
    <w:rsid w:val="00B027E2"/>
    <w:rsid w:val="00B37B1A"/>
    <w:rsid w:val="00B60AEF"/>
    <w:rsid w:val="00BE56FB"/>
    <w:rsid w:val="00BF3A4D"/>
    <w:rsid w:val="00C05310"/>
    <w:rsid w:val="00C3668D"/>
    <w:rsid w:val="00C64D20"/>
    <w:rsid w:val="00C72639"/>
    <w:rsid w:val="00CC27B0"/>
    <w:rsid w:val="00CF2628"/>
    <w:rsid w:val="00D306F6"/>
    <w:rsid w:val="00D43A0B"/>
    <w:rsid w:val="00D4440F"/>
    <w:rsid w:val="00D612CB"/>
    <w:rsid w:val="00D91506"/>
    <w:rsid w:val="00DE57DE"/>
    <w:rsid w:val="00E16AF9"/>
    <w:rsid w:val="00E33DFC"/>
    <w:rsid w:val="00E5406E"/>
    <w:rsid w:val="00E560D1"/>
    <w:rsid w:val="00E80F80"/>
    <w:rsid w:val="00E93183"/>
    <w:rsid w:val="00ED7655"/>
    <w:rsid w:val="00EF4CF3"/>
    <w:rsid w:val="00F1238D"/>
    <w:rsid w:val="00F64C86"/>
    <w:rsid w:val="00F72E29"/>
    <w:rsid w:val="00F854F7"/>
    <w:rsid w:val="00F94E86"/>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cfs.org/post_adoption_repatriation" TargetMode="External"/><Relationship Id="rId18" Type="http://schemas.openxmlformats.org/officeDocument/2006/relationships/hyperlink" Target="http://www.brandonaccessexchangeservice.com/services-offered/" TargetMode="External"/><Relationship Id="rId26" Type="http://schemas.openxmlformats.org/officeDocument/2006/relationships/hyperlink" Target="http://www.communityrespiteservice.ca/wp/services/" TargetMode="External"/><Relationship Id="rId39" Type="http://schemas.openxmlformats.org/officeDocument/2006/relationships/hyperlink" Target="https://cfswestern.mb.ca/our-programs/in-home-support/" TargetMode="External"/><Relationship Id="rId3" Type="http://schemas.openxmlformats.org/officeDocument/2006/relationships/settings" Target="settings.xml"/><Relationship Id="rId21" Type="http://schemas.openxmlformats.org/officeDocument/2006/relationships/hyperlink" Target="https://www.ymcabrandon.ca/programs/child-minding-services/" TargetMode="External"/><Relationship Id="rId34" Type="http://schemas.openxmlformats.org/officeDocument/2006/relationships/hyperlink" Target="https://cfswestern.mb.ca/our-programs/child-care/" TargetMode="External"/><Relationship Id="rId42" Type="http://schemas.openxmlformats.org/officeDocument/2006/relationships/hyperlink" Target="https://cfswestern.mb.ca/our-programs/childrens-therapy-program/" TargetMode="External"/><Relationship Id="rId47" Type="http://schemas.openxmlformats.org/officeDocument/2006/relationships/hyperlink" Target="http://www.westmanimmigrantservices.ca/care-for-newcomer-children-.html" TargetMode="External"/><Relationship Id="rId50" Type="http://schemas.openxmlformats.org/officeDocument/2006/relationships/fontTable" Target="fontTable.xml"/><Relationship Id="rId7" Type="http://schemas.openxmlformats.org/officeDocument/2006/relationships/hyperlink" Target="http://www.michifcfs.com/strengthening_families.php" TargetMode="External"/><Relationship Id="rId12" Type="http://schemas.openxmlformats.org/officeDocument/2006/relationships/hyperlink" Target="https://www.docfs.org/adoption_guardianship" TargetMode="External"/><Relationship Id="rId17" Type="http://schemas.openxmlformats.org/officeDocument/2006/relationships/hyperlink" Target="https://blisscounsellingandwellnesscentre.com/parenting-support/" TargetMode="External"/><Relationship Id="rId25" Type="http://schemas.openxmlformats.org/officeDocument/2006/relationships/hyperlink" Target="http://www.communityrespiteservice.ca/wp/services/" TargetMode="External"/><Relationship Id="rId33" Type="http://schemas.openxmlformats.org/officeDocument/2006/relationships/hyperlink" Target="https://cfswestern.mb.ca/our-programs/child-care/" TargetMode="External"/><Relationship Id="rId38" Type="http://schemas.openxmlformats.org/officeDocument/2006/relationships/hyperlink" Target="https://cfswestern.mb.ca/our-programs/family-strengthening/" TargetMode="External"/><Relationship Id="rId46" Type="http://schemas.openxmlformats.org/officeDocument/2006/relationships/hyperlink" Target="https://www.pregnancysupportcentre.ca/services" TargetMode="External"/><Relationship Id="rId2" Type="http://schemas.microsoft.com/office/2007/relationships/stylesWithEffects" Target="stylesWithEffects.xml"/><Relationship Id="rId16" Type="http://schemas.openxmlformats.org/officeDocument/2006/relationships/hyperlink" Target="https://www.ncnwellness.ca/programs-services/home-and-community-care/" TargetMode="External"/><Relationship Id="rId20" Type="http://schemas.openxmlformats.org/officeDocument/2006/relationships/hyperlink" Target="https://www.ymcabrandon.ca/programs/school-break-days/" TargetMode="External"/><Relationship Id="rId29" Type="http://schemas.openxmlformats.org/officeDocument/2006/relationships/hyperlink" Target="https://cfswestern.mb.ca/our-programs/family-services/" TargetMode="External"/><Relationship Id="rId41" Type="http://schemas.openxmlformats.org/officeDocument/2006/relationships/hyperlink" Target="https://cfswestern.mb.ca/our-programs/youth-engagement-progra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docfs.org/family_enhancement" TargetMode="External"/><Relationship Id="rId24" Type="http://schemas.openxmlformats.org/officeDocument/2006/relationships/hyperlink" Target="https://www.ymcabrandon.ca/program/camps/" TargetMode="External"/><Relationship Id="rId32" Type="http://schemas.openxmlformats.org/officeDocument/2006/relationships/hyperlink" Target="https://cfswestern.mb.ca/our-programs/youth-engagement-program/healing-homes/" TargetMode="External"/><Relationship Id="rId37" Type="http://schemas.openxmlformats.org/officeDocument/2006/relationships/hyperlink" Target="https://cfswestern.mb.ca/our-programs/family-services/" TargetMode="External"/><Relationship Id="rId40" Type="http://schemas.openxmlformats.org/officeDocument/2006/relationships/hyperlink" Target="https://cfswestern.mb.ca/our-programs/newcomer-canadian-families/" TargetMode="External"/><Relationship Id="rId45" Type="http://schemas.openxmlformats.org/officeDocument/2006/relationships/hyperlink" Target="https://www.pregnancysupportcentre.ca/care-closet" TargetMode="External"/><Relationship Id="rId5" Type="http://schemas.openxmlformats.org/officeDocument/2006/relationships/footnotes" Target="footnotes.xml"/><Relationship Id="rId15" Type="http://schemas.openxmlformats.org/officeDocument/2006/relationships/hyperlink" Target="https://www.ldamanitoba.org/brandon-chapter-programs" TargetMode="External"/><Relationship Id="rId23" Type="http://schemas.openxmlformats.org/officeDocument/2006/relationships/hyperlink" Target="https://www.ymcabrandon.ca/program/camps/" TargetMode="External"/><Relationship Id="rId28" Type="http://schemas.openxmlformats.org/officeDocument/2006/relationships/hyperlink" Target="https://cfswestern.mb.ca/our-programs/family-parenting-support/" TargetMode="External"/><Relationship Id="rId36" Type="http://schemas.openxmlformats.org/officeDocument/2006/relationships/hyperlink" Target="https://cfswestern.mb.ca/our-programs/family-parenting-support/" TargetMode="External"/><Relationship Id="rId49" Type="http://schemas.openxmlformats.org/officeDocument/2006/relationships/footer" Target="footer1.xml"/><Relationship Id="rId10" Type="http://schemas.openxmlformats.org/officeDocument/2006/relationships/hyperlink" Target="https://www.docfs.org/minor_parents" TargetMode="External"/><Relationship Id="rId19" Type="http://schemas.openxmlformats.org/officeDocument/2006/relationships/hyperlink" Target="http://www.brandonaccessexchangeservice.com/services-offered/" TargetMode="External"/><Relationship Id="rId31" Type="http://schemas.openxmlformats.org/officeDocument/2006/relationships/hyperlink" Target="https://cfswestern.mb.ca/our-programs/newcomer-canadian-families/" TargetMode="External"/><Relationship Id="rId44" Type="http://schemas.openxmlformats.org/officeDocument/2006/relationships/hyperlink" Target="https://www.pregnancysupportcentre.ca/services" TargetMode="External"/><Relationship Id="rId4" Type="http://schemas.openxmlformats.org/officeDocument/2006/relationships/webSettings" Target="webSettings.xml"/><Relationship Id="rId9" Type="http://schemas.openxmlformats.org/officeDocument/2006/relationships/hyperlink" Target="http://www.michifcfs.com/metis_and_inuit_cultural_programs.php" TargetMode="External"/><Relationship Id="rId14" Type="http://schemas.openxmlformats.org/officeDocument/2006/relationships/hyperlink" Target="http://www.familyvisions.ca/day-services" TargetMode="External"/><Relationship Id="rId22" Type="http://schemas.openxmlformats.org/officeDocument/2006/relationships/hyperlink" Target="https://www.ymcabrandon.ca/programs/before-after-school-program/" TargetMode="External"/><Relationship Id="rId27" Type="http://schemas.openxmlformats.org/officeDocument/2006/relationships/hyperlink" Target="https://cfswestern.mb.ca/our-programs/child-care/" TargetMode="External"/><Relationship Id="rId30" Type="http://schemas.openxmlformats.org/officeDocument/2006/relationships/hyperlink" Target="https://cfswestern.mb.ca/our-programs/family-strengthening/" TargetMode="External"/><Relationship Id="rId35" Type="http://schemas.openxmlformats.org/officeDocument/2006/relationships/hyperlink" Target="https://cfswestern.mb.ca/our-programs/child-care/" TargetMode="External"/><Relationship Id="rId43" Type="http://schemas.openxmlformats.org/officeDocument/2006/relationships/hyperlink" Target="https://www.pregnancysupportcentre.ca/education" TargetMode="External"/><Relationship Id="rId48" Type="http://schemas.openxmlformats.org/officeDocument/2006/relationships/hyperlink" Target="http://www.westmanimmigrantservices.ca/family-programs.html" TargetMode="External"/><Relationship Id="rId8" Type="http://schemas.openxmlformats.org/officeDocument/2006/relationships/hyperlink" Target="http://www.michifcfs.com/alternative_placement_services.php"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1398</TotalTime>
  <Pages>13</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87</cp:revision>
  <dcterms:created xsi:type="dcterms:W3CDTF">2022-03-12T03:05:00Z</dcterms:created>
  <dcterms:modified xsi:type="dcterms:W3CDTF">2022-04-11T00:50:00Z</dcterms:modified>
</cp:coreProperties>
</file>